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B0B3" w14:textId="393C63EC" w:rsidR="007876B9" w:rsidRPr="00D76A41" w:rsidRDefault="003D5F54" w:rsidP="007876B9">
      <w:pPr>
        <w:widowControl/>
        <w:ind w:left="3600" w:firstLine="720"/>
        <w:jc w:val="right"/>
        <w:rPr>
          <w:sz w:val="28"/>
        </w:rPr>
      </w:pPr>
      <w:r w:rsidRPr="00D76A41">
        <w:rPr>
          <w:b/>
          <w:noProof/>
          <w:sz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7B8016" wp14:editId="136E4385">
                <wp:simplePos x="0" y="0"/>
                <wp:positionH relativeFrom="margin">
                  <wp:posOffset>4562475</wp:posOffset>
                </wp:positionH>
                <wp:positionV relativeFrom="paragraph">
                  <wp:posOffset>154305</wp:posOffset>
                </wp:positionV>
                <wp:extent cx="1285875" cy="1809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56A4" w14:textId="77777777" w:rsidR="003D5F54" w:rsidRDefault="003D5F54" w:rsidP="003D5F54">
                            <w:pPr>
                              <w:jc w:val="center"/>
                            </w:pPr>
                          </w:p>
                          <w:p w14:paraId="4FF0CEEF" w14:textId="77777777" w:rsidR="003D5F54" w:rsidRDefault="003D5F54" w:rsidP="003D5F54">
                            <w:pPr>
                              <w:jc w:val="center"/>
                            </w:pPr>
                          </w:p>
                          <w:p w14:paraId="643F7C51" w14:textId="77777777" w:rsidR="003D5F54" w:rsidRDefault="003D5F54" w:rsidP="003D5F54">
                            <w:pPr>
                              <w:jc w:val="center"/>
                            </w:pPr>
                          </w:p>
                          <w:p w14:paraId="729112EE" w14:textId="77777777" w:rsidR="003D5F54" w:rsidRDefault="003D5F54" w:rsidP="003D5F54">
                            <w:pPr>
                              <w:jc w:val="center"/>
                            </w:pPr>
                          </w:p>
                          <w:p w14:paraId="429016B1" w14:textId="77777777" w:rsidR="003D5F54" w:rsidRDefault="003D5F54" w:rsidP="003D5F54">
                            <w:pPr>
                              <w:jc w:val="center"/>
                            </w:pPr>
                          </w:p>
                          <w:p w14:paraId="2CC3633D" w14:textId="77777777" w:rsidR="003D5F54" w:rsidRDefault="003D5F54" w:rsidP="003D5F54">
                            <w:pPr>
                              <w:jc w:val="center"/>
                            </w:pPr>
                            <w:r w:rsidRPr="00B527F4">
                              <w:rPr>
                                <w:sz w:val="30"/>
                                <w:szCs w:val="30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B8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25pt;margin-top:12.15pt;width:101.25pt;height:14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">
                <v:textbox>
                  <w:txbxContent>
                    <w:p w14:paraId="790856A4" w14:textId="77777777" w:rsidR="003D5F54" w:rsidRDefault="003D5F54" w:rsidP="003D5F54">
                      <w:pPr>
                        <w:jc w:val="center"/>
                      </w:pPr>
                    </w:p>
                    <w:p w14:paraId="4FF0CEEF" w14:textId="77777777" w:rsidR="003D5F54" w:rsidRDefault="003D5F54" w:rsidP="003D5F54">
                      <w:pPr>
                        <w:jc w:val="center"/>
                      </w:pPr>
                    </w:p>
                    <w:p w14:paraId="643F7C51" w14:textId="77777777" w:rsidR="003D5F54" w:rsidRDefault="003D5F54" w:rsidP="003D5F54">
                      <w:pPr>
                        <w:jc w:val="center"/>
                      </w:pPr>
                    </w:p>
                    <w:p w14:paraId="729112EE" w14:textId="77777777" w:rsidR="003D5F54" w:rsidRDefault="003D5F54" w:rsidP="003D5F54">
                      <w:pPr>
                        <w:jc w:val="center"/>
                      </w:pPr>
                    </w:p>
                    <w:p w14:paraId="429016B1" w14:textId="77777777" w:rsidR="003D5F54" w:rsidRDefault="003D5F54" w:rsidP="003D5F54">
                      <w:pPr>
                        <w:jc w:val="center"/>
                      </w:pPr>
                    </w:p>
                    <w:p w14:paraId="2CC3633D" w14:textId="77777777" w:rsidR="003D5F54" w:rsidRDefault="003D5F54" w:rsidP="003D5F54">
                      <w:pPr>
                        <w:jc w:val="center"/>
                      </w:pPr>
                      <w:r w:rsidRPr="00B527F4">
                        <w:rPr>
                          <w:sz w:val="30"/>
                          <w:szCs w:val="30"/>
                        </w:rPr>
                        <w:t>Ảnh 4x6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6F9A77" w14:textId="311694ED" w:rsidR="00D64DF3" w:rsidRPr="00D76A41" w:rsidRDefault="008A153C" w:rsidP="0087287D">
      <w:pPr>
        <w:widowControl/>
        <w:jc w:val="center"/>
        <w:rPr>
          <w:b/>
          <w:sz w:val="26"/>
        </w:rPr>
      </w:pPr>
      <w:r w:rsidRPr="00D76A41">
        <w:rPr>
          <w:b/>
          <w:sz w:val="30"/>
        </w:rPr>
        <w:t>ĐƠN ĐĂNG KÝ</w:t>
      </w:r>
      <w:r w:rsidR="0087287D" w:rsidRPr="00D76A41">
        <w:rPr>
          <w:b/>
          <w:sz w:val="26"/>
        </w:rPr>
        <w:t xml:space="preserve"> </w:t>
      </w:r>
    </w:p>
    <w:p w14:paraId="2B30D500" w14:textId="77777777" w:rsidR="003D5F54" w:rsidRPr="00D76A41" w:rsidRDefault="00D64DF3" w:rsidP="003D5F54">
      <w:pPr>
        <w:widowControl/>
        <w:jc w:val="center"/>
        <w:rPr>
          <w:b/>
          <w:sz w:val="26"/>
          <w:szCs w:val="26"/>
        </w:rPr>
      </w:pPr>
      <w:r w:rsidRPr="00D76A41">
        <w:rPr>
          <w:b/>
          <w:sz w:val="26"/>
          <w:szCs w:val="26"/>
        </w:rPr>
        <w:t xml:space="preserve">CHƯƠNG TRÌNH </w:t>
      </w:r>
      <w:r w:rsidR="007876B9" w:rsidRPr="00D76A41">
        <w:rPr>
          <w:b/>
          <w:sz w:val="26"/>
          <w:szCs w:val="26"/>
        </w:rPr>
        <w:t xml:space="preserve">HỌC BỔNG </w:t>
      </w:r>
      <w:r w:rsidRPr="00D76A41">
        <w:rPr>
          <w:b/>
          <w:sz w:val="26"/>
          <w:szCs w:val="26"/>
        </w:rPr>
        <w:t xml:space="preserve">ĐÀO TẠO </w:t>
      </w:r>
    </w:p>
    <w:p w14:paraId="4A85C675" w14:textId="3C766CDD" w:rsidR="008A153C" w:rsidRPr="00D76A41" w:rsidRDefault="00D64DF3" w:rsidP="003D5F54">
      <w:pPr>
        <w:widowControl/>
        <w:jc w:val="center"/>
        <w:rPr>
          <w:b/>
          <w:sz w:val="26"/>
          <w:szCs w:val="26"/>
        </w:rPr>
      </w:pPr>
      <w:r w:rsidRPr="00D76A41">
        <w:rPr>
          <w:b/>
          <w:sz w:val="26"/>
          <w:szCs w:val="26"/>
        </w:rPr>
        <w:t>TIẾN SĨ TRONG NƯỚC</w:t>
      </w:r>
    </w:p>
    <w:p w14:paraId="7B235745" w14:textId="0E63E437" w:rsidR="003E3A39" w:rsidRPr="00D76A41" w:rsidRDefault="003E3A39" w:rsidP="003E3A39">
      <w:pPr>
        <w:jc w:val="center"/>
        <w:rPr>
          <w:b/>
          <w:color w:val="000000"/>
          <w:sz w:val="22"/>
          <w:lang w:val="nl-NL"/>
        </w:rPr>
      </w:pPr>
    </w:p>
    <w:p w14:paraId="091B60D5" w14:textId="3B93CC39" w:rsidR="007876B9" w:rsidRPr="00D76A41" w:rsidRDefault="007876B9" w:rsidP="008A153C">
      <w:pPr>
        <w:widowControl/>
        <w:tabs>
          <w:tab w:val="left" w:pos="4962"/>
        </w:tabs>
        <w:jc w:val="center"/>
        <w:rPr>
          <w:iCs/>
          <w:color w:val="000000"/>
          <w:sz w:val="24"/>
          <w:szCs w:val="24"/>
          <w:lang w:val="nl-NL"/>
        </w:rPr>
      </w:pPr>
    </w:p>
    <w:p w14:paraId="300E75C2" w14:textId="77777777" w:rsidR="001B1FCA" w:rsidRPr="00D76A41" w:rsidRDefault="001B1FCA" w:rsidP="008A153C">
      <w:pPr>
        <w:widowControl/>
        <w:tabs>
          <w:tab w:val="left" w:pos="4962"/>
        </w:tabs>
        <w:jc w:val="center"/>
        <w:rPr>
          <w:sz w:val="30"/>
          <w:lang w:val="nl-NL"/>
        </w:rPr>
      </w:pPr>
    </w:p>
    <w:p w14:paraId="7A5E7530" w14:textId="6C0C9E17" w:rsidR="008A153C" w:rsidRPr="00D76A41" w:rsidRDefault="008A153C" w:rsidP="008A153C">
      <w:pPr>
        <w:widowControl/>
        <w:tabs>
          <w:tab w:val="left" w:pos="4962"/>
        </w:tabs>
        <w:jc w:val="center"/>
        <w:rPr>
          <w:sz w:val="30"/>
          <w:lang w:val="nl-NL"/>
        </w:rPr>
      </w:pPr>
      <w:r w:rsidRPr="00D76A41">
        <w:rPr>
          <w:b/>
          <w:i/>
          <w:sz w:val="30"/>
          <w:u w:val="single"/>
          <w:lang w:val="nl-NL"/>
        </w:rPr>
        <w:t>Kính gửi:</w:t>
      </w:r>
      <w:r w:rsidRPr="00D76A41">
        <w:rPr>
          <w:sz w:val="28"/>
          <w:lang w:val="nl-NL"/>
        </w:rPr>
        <w:t xml:space="preserve"> </w:t>
      </w:r>
      <w:r w:rsidR="007876B9" w:rsidRPr="00D76A41">
        <w:rPr>
          <w:b/>
          <w:sz w:val="30"/>
          <w:lang w:val="nl-NL"/>
        </w:rPr>
        <w:t>Quỹ Đổi mới sáng tạo</w:t>
      </w:r>
      <w:r w:rsidRPr="00D76A41">
        <w:rPr>
          <w:sz w:val="30"/>
          <w:lang w:val="nl-NL"/>
        </w:rPr>
        <w:t xml:space="preserve"> </w:t>
      </w:r>
      <w:r w:rsidR="009C7BCD" w:rsidRPr="00D76A41">
        <w:rPr>
          <w:b/>
          <w:sz w:val="30"/>
          <w:lang w:val="nl-NL"/>
        </w:rPr>
        <w:t>Vingroup</w:t>
      </w:r>
    </w:p>
    <w:p w14:paraId="14C299EB" w14:textId="77777777" w:rsidR="008A153C" w:rsidRPr="00D76A41" w:rsidRDefault="008A153C" w:rsidP="008A153C">
      <w:pPr>
        <w:widowControl/>
        <w:tabs>
          <w:tab w:val="left" w:pos="4962"/>
        </w:tabs>
        <w:jc w:val="center"/>
        <w:rPr>
          <w:b/>
          <w:sz w:val="30"/>
          <w:lang w:val="nl-NL"/>
        </w:rPr>
      </w:pPr>
    </w:p>
    <w:p w14:paraId="08977A02" w14:textId="5656BAAA" w:rsidR="003F042C" w:rsidRPr="00D76A41" w:rsidRDefault="003F042C" w:rsidP="003F042C">
      <w:pPr>
        <w:pStyle w:val="BodyText"/>
        <w:widowControl/>
        <w:spacing w:line="288" w:lineRule="auto"/>
        <w:ind w:firstLine="363"/>
        <w:rPr>
          <w:rFonts w:ascii="Times New Roman" w:hAnsi="Times New Roman"/>
          <w:szCs w:val="26"/>
          <w:lang w:val="nl-NL"/>
        </w:rPr>
      </w:pPr>
      <w:r w:rsidRPr="00D76A41">
        <w:rPr>
          <w:rFonts w:ascii="Times New Roman" w:hAnsi="Times New Roman"/>
          <w:szCs w:val="26"/>
          <w:lang w:val="nl-NL"/>
        </w:rPr>
        <w:t xml:space="preserve">Tôi xin được xét hỗ trợ học bổng theo </w:t>
      </w:r>
      <w:r w:rsidRPr="00D76A41">
        <w:rPr>
          <w:rFonts w:ascii="Times New Roman" w:hAnsi="Times New Roman"/>
          <w:b/>
          <w:szCs w:val="26"/>
          <w:lang w:val="nl-NL"/>
        </w:rPr>
        <w:t>Chương trình học bổng đào tạo tiến sĩ trong nước</w:t>
      </w:r>
      <w:r w:rsidRPr="00D76A41">
        <w:rPr>
          <w:rFonts w:ascii="Times New Roman" w:hAnsi="Times New Roman"/>
          <w:szCs w:val="26"/>
          <w:lang w:val="nl-NL"/>
        </w:rPr>
        <w:t xml:space="preserve"> với các thông tin và hồ sơ sau đây:</w:t>
      </w:r>
    </w:p>
    <w:p w14:paraId="36304398" w14:textId="77777777" w:rsidR="003F042C" w:rsidRPr="00D76A41" w:rsidRDefault="008A153C" w:rsidP="003F042C">
      <w:pPr>
        <w:pStyle w:val="BodyText"/>
        <w:widowControl/>
        <w:spacing w:line="288" w:lineRule="auto"/>
        <w:rPr>
          <w:rFonts w:ascii="Times New Roman" w:hAnsi="Times New Roman"/>
          <w:szCs w:val="26"/>
          <w:lang w:val="nl-NL"/>
        </w:rPr>
      </w:pPr>
      <w:r w:rsidRPr="00D76A41">
        <w:rPr>
          <w:sz w:val="28"/>
          <w:szCs w:val="28"/>
          <w:lang w:val="nl-NL"/>
        </w:rPr>
        <w:tab/>
      </w:r>
    </w:p>
    <w:p w14:paraId="749DDFC7" w14:textId="77777777" w:rsidR="007876B9" w:rsidRPr="00D76A41" w:rsidRDefault="0087287D" w:rsidP="00E7460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D76A41">
        <w:rPr>
          <w:rFonts w:ascii="Times New Roman" w:hAnsi="Times New Roman"/>
          <w:bCs/>
          <w:szCs w:val="26"/>
          <w:lang w:val="it-IT"/>
        </w:rPr>
        <w:t>Họ và tên:</w:t>
      </w:r>
    </w:p>
    <w:p w14:paraId="679ED305" w14:textId="77777777" w:rsidR="0087287D" w:rsidRPr="00D76A41" w:rsidRDefault="0087287D" w:rsidP="00E7460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D76A41">
        <w:rPr>
          <w:rFonts w:ascii="Times New Roman" w:hAnsi="Times New Roman"/>
          <w:bCs/>
          <w:szCs w:val="26"/>
          <w:lang w:val="it-IT"/>
        </w:rPr>
        <w:t>Địa chỉ:</w:t>
      </w:r>
    </w:p>
    <w:p w14:paraId="53125F3A" w14:textId="77777777" w:rsidR="0087287D" w:rsidRPr="00D76A41" w:rsidRDefault="0087287D" w:rsidP="00E7460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D76A41">
        <w:rPr>
          <w:rFonts w:ascii="Times New Roman" w:hAnsi="Times New Roman"/>
          <w:bCs/>
          <w:szCs w:val="26"/>
          <w:lang w:val="it-IT"/>
        </w:rPr>
        <w:t>Điện thoại:</w:t>
      </w:r>
    </w:p>
    <w:p w14:paraId="02DC09F1" w14:textId="3D20A665" w:rsidR="0087287D" w:rsidRPr="00D76A41" w:rsidRDefault="0087287D" w:rsidP="00E7460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D76A41">
        <w:rPr>
          <w:rFonts w:ascii="Times New Roman" w:hAnsi="Times New Roman"/>
          <w:bCs/>
          <w:szCs w:val="26"/>
          <w:lang w:val="it-IT"/>
        </w:rPr>
        <w:t>Email:</w:t>
      </w:r>
    </w:p>
    <w:p w14:paraId="289C5805" w14:textId="19E5EDD4" w:rsidR="00C93A3F" w:rsidRPr="00D76A41" w:rsidRDefault="00C93A3F" w:rsidP="00E7460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D76A41">
        <w:rPr>
          <w:rFonts w:ascii="Times New Roman" w:hAnsi="Times New Roman"/>
          <w:bCs/>
          <w:szCs w:val="26"/>
          <w:lang w:val="it-IT"/>
        </w:rPr>
        <w:t xml:space="preserve">Đơn vị công tác (nếu có): </w:t>
      </w:r>
    </w:p>
    <w:p w14:paraId="2FD82070" w14:textId="03724E77" w:rsidR="005856CC" w:rsidRPr="00D76A41" w:rsidRDefault="003F042C" w:rsidP="005856CC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D76A41">
        <w:rPr>
          <w:rFonts w:ascii="Times New Roman" w:hAnsi="Times New Roman"/>
          <w:bCs/>
          <w:szCs w:val="26"/>
          <w:lang w:val="it-IT"/>
        </w:rPr>
        <w:t xml:space="preserve">Hiện </w:t>
      </w:r>
      <w:r w:rsidR="006F318F" w:rsidRPr="00D76A41">
        <w:rPr>
          <w:rFonts w:ascii="Times New Roman" w:hAnsi="Times New Roman"/>
          <w:bCs/>
          <w:szCs w:val="26"/>
          <w:lang w:val="it-IT"/>
        </w:rPr>
        <w:t>đang/sẽ</w:t>
      </w:r>
      <w:r w:rsidRPr="00D76A41">
        <w:rPr>
          <w:rFonts w:ascii="Times New Roman" w:hAnsi="Times New Roman"/>
          <w:bCs/>
          <w:szCs w:val="26"/>
          <w:lang w:val="it-IT"/>
        </w:rPr>
        <w:t xml:space="preserve"> theo học: </w:t>
      </w:r>
      <w:r w:rsidR="00586D83" w:rsidRPr="00D76A41">
        <w:rPr>
          <w:rFonts w:ascii="Times New Roman" w:hAnsi="Times New Roman"/>
          <w:bCs/>
          <w:szCs w:val="26"/>
          <w:lang w:val="it-IT"/>
        </w:rPr>
        <w:t xml:space="preserve">Chương trình </w:t>
      </w:r>
      <w:r w:rsidR="00D004B4" w:rsidRPr="00D76A41">
        <w:rPr>
          <w:rFonts w:ascii="Times New Roman" w:hAnsi="Times New Roman"/>
          <w:bCs/>
          <w:szCs w:val="26"/>
          <w:lang w:val="it-IT"/>
        </w:rPr>
        <w:t>t</w:t>
      </w:r>
      <w:r w:rsidR="00586D83" w:rsidRPr="00D76A41">
        <w:rPr>
          <w:rFonts w:ascii="Times New Roman" w:hAnsi="Times New Roman"/>
          <w:bCs/>
          <w:szCs w:val="26"/>
          <w:lang w:val="it-IT"/>
        </w:rPr>
        <w:t>iến sĩ</w:t>
      </w:r>
      <w:r w:rsidR="003C616C" w:rsidRPr="00D76A41">
        <w:rPr>
          <w:rFonts w:ascii="Times New Roman" w:hAnsi="Times New Roman"/>
          <w:bCs/>
          <w:szCs w:val="26"/>
          <w:lang w:val="it-IT"/>
        </w:rPr>
        <w:t>,</w:t>
      </w:r>
      <w:r w:rsidR="00586D83" w:rsidRPr="00D76A41">
        <w:rPr>
          <w:rFonts w:ascii="Times New Roman" w:hAnsi="Times New Roman"/>
          <w:bCs/>
          <w:szCs w:val="26"/>
          <w:lang w:val="it-IT"/>
        </w:rPr>
        <w:t xml:space="preserve"> ngành</w:t>
      </w:r>
      <w:r w:rsidR="0087287D" w:rsidRPr="00D76A41">
        <w:rPr>
          <w:rStyle w:val="FootnoteReference"/>
          <w:rFonts w:ascii="Times New Roman" w:hAnsi="Times New Roman"/>
          <w:bCs/>
          <w:szCs w:val="26"/>
          <w:lang w:val="it-IT"/>
        </w:rPr>
        <w:footnoteReference w:id="1"/>
      </w:r>
      <w:r w:rsidR="003C616C" w:rsidRPr="00D76A41">
        <w:rPr>
          <w:rFonts w:ascii="Times New Roman" w:hAnsi="Times New Roman"/>
          <w:bCs/>
          <w:szCs w:val="26"/>
          <w:lang w:val="it-IT"/>
        </w:rPr>
        <w:t>............</w:t>
      </w:r>
      <w:r w:rsidRPr="00D76A41">
        <w:rPr>
          <w:rFonts w:ascii="Times New Roman" w:hAnsi="Times New Roman"/>
          <w:bCs/>
          <w:szCs w:val="26"/>
          <w:lang w:val="it-IT"/>
        </w:rPr>
        <w:t xml:space="preserve"> tại [Tên trường, v</w:t>
      </w:r>
      <w:r w:rsidR="0087287D" w:rsidRPr="00D76A41">
        <w:rPr>
          <w:rFonts w:ascii="Times New Roman" w:hAnsi="Times New Roman"/>
          <w:bCs/>
          <w:szCs w:val="26"/>
          <w:lang w:val="it-IT"/>
        </w:rPr>
        <w:t>iện]</w:t>
      </w:r>
      <w:r w:rsidR="0087287D" w:rsidRPr="00D76A41">
        <w:rPr>
          <w:rStyle w:val="FootnoteReference"/>
          <w:rFonts w:ascii="Times New Roman" w:hAnsi="Times New Roman"/>
          <w:bCs/>
          <w:szCs w:val="26"/>
          <w:lang w:val="it-IT"/>
        </w:rPr>
        <w:footnoteReference w:id="2"/>
      </w:r>
      <w:r w:rsidR="0087287D" w:rsidRPr="00D76A41">
        <w:rPr>
          <w:rFonts w:ascii="Times New Roman" w:hAnsi="Times New Roman"/>
          <w:bCs/>
          <w:szCs w:val="26"/>
          <w:lang w:val="it-IT"/>
        </w:rPr>
        <w:t xml:space="preserve"> do [Nhà khoa học]</w:t>
      </w:r>
      <w:r w:rsidR="0087287D" w:rsidRPr="00D76A41">
        <w:rPr>
          <w:rStyle w:val="FootnoteReference"/>
          <w:rFonts w:ascii="Times New Roman" w:hAnsi="Times New Roman"/>
          <w:bCs/>
          <w:szCs w:val="26"/>
          <w:lang w:val="it-IT"/>
        </w:rPr>
        <w:footnoteReference w:id="3"/>
      </w:r>
      <w:r w:rsidR="0087287D" w:rsidRPr="00D76A41">
        <w:rPr>
          <w:rFonts w:ascii="Times New Roman" w:hAnsi="Times New Roman"/>
          <w:bCs/>
          <w:szCs w:val="26"/>
          <w:lang w:val="it-IT"/>
        </w:rPr>
        <w:t xml:space="preserve"> hướng dẫn. </w:t>
      </w:r>
    </w:p>
    <w:p w14:paraId="2423919D" w14:textId="64F634A7" w:rsidR="007876B9" w:rsidRPr="00D76A41" w:rsidRDefault="003F042C" w:rsidP="00E7460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D76A41">
        <w:rPr>
          <w:rFonts w:ascii="Times New Roman" w:hAnsi="Times New Roman"/>
          <w:bCs/>
          <w:szCs w:val="26"/>
          <w:lang w:val="it-IT"/>
        </w:rPr>
        <w:t>Tên luận án tiến sĩ</w:t>
      </w:r>
      <w:r w:rsidR="0087287D" w:rsidRPr="00D76A41">
        <w:rPr>
          <w:rStyle w:val="FootnoteReference"/>
          <w:rFonts w:ascii="Times New Roman" w:hAnsi="Times New Roman"/>
          <w:bCs/>
          <w:szCs w:val="26"/>
          <w:lang w:val="it-IT"/>
        </w:rPr>
        <w:footnoteReference w:id="4"/>
      </w:r>
      <w:r w:rsidR="007876B9" w:rsidRPr="00D76A41">
        <w:rPr>
          <w:rFonts w:ascii="Times New Roman" w:hAnsi="Times New Roman"/>
          <w:bCs/>
          <w:szCs w:val="26"/>
          <w:lang w:val="it-IT"/>
        </w:rPr>
        <w:t>:</w:t>
      </w:r>
      <w:r w:rsidR="00872F59" w:rsidRPr="00D76A41">
        <w:rPr>
          <w:rFonts w:ascii="Times New Roman" w:hAnsi="Times New Roman"/>
          <w:bCs/>
          <w:szCs w:val="26"/>
          <w:lang w:val="it-IT"/>
        </w:rPr>
        <w:t>............</w:t>
      </w:r>
    </w:p>
    <w:p w14:paraId="6C423AFD" w14:textId="50342E16" w:rsidR="00A647E1" w:rsidRPr="00D76A41" w:rsidRDefault="00A647E1" w:rsidP="00A647E1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D76A41">
        <w:rPr>
          <w:rFonts w:ascii="Times New Roman" w:hAnsi="Times New Roman"/>
          <w:bCs/>
          <w:szCs w:val="26"/>
          <w:lang w:val="it-IT"/>
        </w:rPr>
        <w:t>Các học bổng</w:t>
      </w:r>
      <w:r w:rsidR="003357DA" w:rsidRPr="00D76A41">
        <w:rPr>
          <w:rFonts w:ascii="Times New Roman" w:hAnsi="Times New Roman"/>
          <w:bCs/>
          <w:szCs w:val="26"/>
          <w:lang w:val="it-IT"/>
        </w:rPr>
        <w:t>/</w:t>
      </w:r>
      <w:r w:rsidRPr="00D76A41">
        <w:rPr>
          <w:rFonts w:ascii="Times New Roman" w:hAnsi="Times New Roman"/>
          <w:bCs/>
          <w:szCs w:val="26"/>
          <w:lang w:val="it-IT"/>
        </w:rPr>
        <w:t>đề tài</w:t>
      </w:r>
      <w:r w:rsidR="003357DA" w:rsidRPr="00D76A41">
        <w:rPr>
          <w:rFonts w:ascii="Times New Roman" w:hAnsi="Times New Roman"/>
          <w:bCs/>
          <w:szCs w:val="26"/>
          <w:lang w:val="it-IT"/>
        </w:rPr>
        <w:t>/</w:t>
      </w:r>
      <w:r w:rsidRPr="00D76A41">
        <w:rPr>
          <w:rFonts w:ascii="Times New Roman" w:hAnsi="Times New Roman"/>
          <w:bCs/>
          <w:szCs w:val="26"/>
          <w:lang w:val="it-IT"/>
        </w:rPr>
        <w:t>dự án</w:t>
      </w:r>
      <w:r w:rsidR="003357DA" w:rsidRPr="00D76A41">
        <w:rPr>
          <w:rFonts w:ascii="Times New Roman" w:hAnsi="Times New Roman"/>
          <w:bCs/>
          <w:szCs w:val="26"/>
          <w:lang w:val="it-IT"/>
        </w:rPr>
        <w:t>/</w:t>
      </w:r>
      <w:r w:rsidRPr="00D76A41">
        <w:rPr>
          <w:rFonts w:ascii="Times New Roman" w:hAnsi="Times New Roman"/>
          <w:bCs/>
          <w:szCs w:val="26"/>
          <w:lang w:val="it-IT"/>
        </w:rPr>
        <w:t>công việc của Vingroup đã nhận</w:t>
      </w:r>
      <w:r w:rsidR="003357DA" w:rsidRPr="00D76A41">
        <w:rPr>
          <w:rFonts w:ascii="Times New Roman" w:hAnsi="Times New Roman"/>
          <w:bCs/>
          <w:szCs w:val="26"/>
          <w:lang w:val="it-IT"/>
        </w:rPr>
        <w:t>/</w:t>
      </w:r>
      <w:r w:rsidRPr="00D76A41">
        <w:rPr>
          <w:rFonts w:ascii="Times New Roman" w:hAnsi="Times New Roman"/>
          <w:bCs/>
          <w:szCs w:val="26"/>
          <w:lang w:val="it-IT"/>
        </w:rPr>
        <w:t>đang nhận</w:t>
      </w:r>
      <w:r w:rsidR="003357DA" w:rsidRPr="00D76A41">
        <w:rPr>
          <w:rFonts w:ascii="Times New Roman" w:hAnsi="Times New Roman"/>
          <w:bCs/>
          <w:szCs w:val="26"/>
          <w:lang w:val="it-IT"/>
        </w:rPr>
        <w:t>/</w:t>
      </w:r>
      <w:r w:rsidRPr="00D76A41">
        <w:rPr>
          <w:rFonts w:ascii="Times New Roman" w:hAnsi="Times New Roman"/>
          <w:bCs/>
          <w:szCs w:val="26"/>
          <w:lang w:val="it-IT"/>
        </w:rPr>
        <w:t>đang đăng ký: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97"/>
        <w:gridCol w:w="2175"/>
        <w:gridCol w:w="2033"/>
      </w:tblGrid>
      <w:tr w:rsidR="00A647E1" w:rsidRPr="00D76A41" w14:paraId="1427D00F" w14:textId="77777777" w:rsidTr="00471ADE">
        <w:tc>
          <w:tcPr>
            <w:tcW w:w="709" w:type="dxa"/>
            <w:vAlign w:val="center"/>
          </w:tcPr>
          <w:p w14:paraId="43DDF61E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TT</w:t>
            </w:r>
          </w:p>
        </w:tc>
        <w:tc>
          <w:tcPr>
            <w:tcW w:w="4297" w:type="dxa"/>
            <w:vAlign w:val="center"/>
          </w:tcPr>
          <w:p w14:paraId="3537C0A1" w14:textId="1789B87C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Tên học bổng</w:t>
            </w:r>
            <w:r w:rsidR="003357DA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đề tài</w:t>
            </w:r>
            <w:r w:rsidR="003357DA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dự án</w:t>
            </w:r>
            <w:r w:rsidR="003357DA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công việc</w:t>
            </w:r>
          </w:p>
        </w:tc>
        <w:tc>
          <w:tcPr>
            <w:tcW w:w="2175" w:type="dxa"/>
            <w:vAlign w:val="center"/>
          </w:tcPr>
          <w:p w14:paraId="36E5B143" w14:textId="19773A60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Thời gian nhận</w:t>
            </w:r>
            <w:r w:rsidR="003357DA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thực hiện</w:t>
            </w:r>
          </w:p>
        </w:tc>
        <w:tc>
          <w:tcPr>
            <w:tcW w:w="2033" w:type="dxa"/>
            <w:vAlign w:val="center"/>
          </w:tcPr>
          <w:p w14:paraId="24CE29D6" w14:textId="0E0739BD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Giá trị học bổng</w:t>
            </w:r>
            <w:r w:rsidR="003357DA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thu nhập</w:t>
            </w:r>
          </w:p>
        </w:tc>
      </w:tr>
      <w:tr w:rsidR="00A647E1" w:rsidRPr="00D76A41" w14:paraId="62DFA699" w14:textId="77777777" w:rsidTr="00471ADE">
        <w:tc>
          <w:tcPr>
            <w:tcW w:w="709" w:type="dxa"/>
          </w:tcPr>
          <w:p w14:paraId="566596B4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4297" w:type="dxa"/>
          </w:tcPr>
          <w:p w14:paraId="12536DA1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175" w:type="dxa"/>
          </w:tcPr>
          <w:p w14:paraId="25A18518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033" w:type="dxa"/>
          </w:tcPr>
          <w:p w14:paraId="407BA7C2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</w:tr>
      <w:tr w:rsidR="00A647E1" w:rsidRPr="00D76A41" w14:paraId="3505D7E8" w14:textId="77777777" w:rsidTr="00471ADE">
        <w:tc>
          <w:tcPr>
            <w:tcW w:w="709" w:type="dxa"/>
          </w:tcPr>
          <w:p w14:paraId="390735B7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4297" w:type="dxa"/>
          </w:tcPr>
          <w:p w14:paraId="64A48A2A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175" w:type="dxa"/>
          </w:tcPr>
          <w:p w14:paraId="1755618D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033" w:type="dxa"/>
          </w:tcPr>
          <w:p w14:paraId="418C0E1A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</w:tr>
      <w:tr w:rsidR="00A647E1" w:rsidRPr="00D76A41" w14:paraId="22FD2B50" w14:textId="77777777" w:rsidTr="00471ADE">
        <w:tc>
          <w:tcPr>
            <w:tcW w:w="709" w:type="dxa"/>
          </w:tcPr>
          <w:p w14:paraId="3C38BEAA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4297" w:type="dxa"/>
          </w:tcPr>
          <w:p w14:paraId="67F7625D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175" w:type="dxa"/>
          </w:tcPr>
          <w:p w14:paraId="18856520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033" w:type="dxa"/>
          </w:tcPr>
          <w:p w14:paraId="50854036" w14:textId="77777777" w:rsidR="00A647E1" w:rsidRPr="00D76A41" w:rsidRDefault="00A647E1" w:rsidP="00471ADE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</w:tr>
    </w:tbl>
    <w:p w14:paraId="03960569" w14:textId="7F770A9E" w:rsidR="00A6656D" w:rsidRPr="00D76A41" w:rsidRDefault="00A6656D" w:rsidP="00E7460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D76A41">
        <w:rPr>
          <w:rFonts w:ascii="Times New Roman" w:hAnsi="Times New Roman"/>
          <w:bCs/>
          <w:szCs w:val="26"/>
          <w:lang w:val="it-IT"/>
        </w:rPr>
        <w:t>Các học bổng</w:t>
      </w:r>
      <w:r w:rsidR="003357DA" w:rsidRPr="00D76A41">
        <w:rPr>
          <w:rFonts w:ascii="Times New Roman" w:hAnsi="Times New Roman"/>
          <w:bCs/>
          <w:szCs w:val="26"/>
          <w:lang w:val="it-IT"/>
        </w:rPr>
        <w:t>/</w:t>
      </w:r>
      <w:r w:rsidR="0073641D" w:rsidRPr="00D76A41">
        <w:rPr>
          <w:rFonts w:ascii="Times New Roman" w:hAnsi="Times New Roman"/>
          <w:bCs/>
          <w:szCs w:val="26"/>
          <w:lang w:val="it-IT"/>
        </w:rPr>
        <w:t>đề tài</w:t>
      </w:r>
      <w:r w:rsidR="003357DA" w:rsidRPr="00D76A41">
        <w:rPr>
          <w:rFonts w:ascii="Times New Roman" w:hAnsi="Times New Roman"/>
          <w:bCs/>
          <w:szCs w:val="26"/>
          <w:lang w:val="it-IT"/>
        </w:rPr>
        <w:t>/</w:t>
      </w:r>
      <w:r w:rsidR="0073641D" w:rsidRPr="00D76A41">
        <w:rPr>
          <w:rFonts w:ascii="Times New Roman" w:hAnsi="Times New Roman"/>
          <w:bCs/>
          <w:szCs w:val="26"/>
          <w:lang w:val="it-IT"/>
        </w:rPr>
        <w:t>dự án</w:t>
      </w:r>
      <w:r w:rsidR="003357DA" w:rsidRPr="00D76A41">
        <w:rPr>
          <w:rFonts w:ascii="Times New Roman" w:hAnsi="Times New Roman"/>
          <w:bCs/>
          <w:szCs w:val="26"/>
          <w:lang w:val="it-IT"/>
        </w:rPr>
        <w:t>/</w:t>
      </w:r>
      <w:r w:rsidR="007017E8" w:rsidRPr="00D76A41">
        <w:rPr>
          <w:rFonts w:ascii="Times New Roman" w:hAnsi="Times New Roman"/>
          <w:bCs/>
          <w:szCs w:val="26"/>
          <w:lang w:val="it-IT"/>
        </w:rPr>
        <w:t>công việc</w:t>
      </w:r>
      <w:r w:rsidRPr="00D76A41">
        <w:rPr>
          <w:rFonts w:ascii="Times New Roman" w:hAnsi="Times New Roman"/>
          <w:bCs/>
          <w:szCs w:val="26"/>
          <w:lang w:val="it-IT"/>
        </w:rPr>
        <w:t xml:space="preserve"> khác đã</w:t>
      </w:r>
      <w:r w:rsidR="00ED4123" w:rsidRPr="00D76A41">
        <w:rPr>
          <w:rFonts w:ascii="Times New Roman" w:hAnsi="Times New Roman"/>
          <w:bCs/>
          <w:szCs w:val="26"/>
          <w:lang w:val="it-IT"/>
        </w:rPr>
        <w:t xml:space="preserve"> nhận</w:t>
      </w:r>
      <w:r w:rsidR="003357DA" w:rsidRPr="00D76A41">
        <w:rPr>
          <w:rFonts w:ascii="Times New Roman" w:hAnsi="Times New Roman"/>
          <w:bCs/>
          <w:szCs w:val="26"/>
          <w:lang w:val="it-IT"/>
        </w:rPr>
        <w:t>/</w:t>
      </w:r>
      <w:r w:rsidRPr="00D76A41">
        <w:rPr>
          <w:rFonts w:ascii="Times New Roman" w:hAnsi="Times New Roman"/>
          <w:bCs/>
          <w:szCs w:val="26"/>
          <w:lang w:val="it-IT"/>
        </w:rPr>
        <w:t>đang nhận</w:t>
      </w:r>
      <w:r w:rsidR="003357DA" w:rsidRPr="00D76A41">
        <w:rPr>
          <w:rFonts w:ascii="Times New Roman" w:hAnsi="Times New Roman"/>
          <w:bCs/>
          <w:szCs w:val="26"/>
          <w:lang w:val="it-IT"/>
        </w:rPr>
        <w:t>/</w:t>
      </w:r>
      <w:r w:rsidRPr="00D76A41">
        <w:rPr>
          <w:rFonts w:ascii="Times New Roman" w:hAnsi="Times New Roman"/>
          <w:bCs/>
          <w:szCs w:val="26"/>
          <w:lang w:val="it-IT"/>
        </w:rPr>
        <w:t>đang đăng ký: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97"/>
        <w:gridCol w:w="2175"/>
        <w:gridCol w:w="2033"/>
      </w:tblGrid>
      <w:tr w:rsidR="008338D2" w:rsidRPr="00D76A41" w14:paraId="3A96A4D3" w14:textId="77777777" w:rsidTr="005C16BA">
        <w:tc>
          <w:tcPr>
            <w:tcW w:w="709" w:type="dxa"/>
            <w:vAlign w:val="center"/>
          </w:tcPr>
          <w:p w14:paraId="2D5A4AAA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TT</w:t>
            </w:r>
          </w:p>
        </w:tc>
        <w:tc>
          <w:tcPr>
            <w:tcW w:w="4297" w:type="dxa"/>
            <w:vAlign w:val="center"/>
          </w:tcPr>
          <w:p w14:paraId="7BEF141A" w14:textId="4C1435FE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Tên học bổng</w:t>
            </w:r>
            <w:r w:rsidR="003357DA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r w:rsidR="0073641D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đề tài</w:t>
            </w:r>
            <w:r w:rsidR="003357DA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r w:rsidR="0073641D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dự án</w:t>
            </w:r>
            <w:r w:rsidR="003357DA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r w:rsidR="007017E8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công việc</w:t>
            </w:r>
          </w:p>
        </w:tc>
        <w:tc>
          <w:tcPr>
            <w:tcW w:w="2175" w:type="dxa"/>
            <w:vAlign w:val="center"/>
          </w:tcPr>
          <w:p w14:paraId="1DE31A11" w14:textId="3E6830CF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Thời gian nhận</w:t>
            </w:r>
            <w:r w:rsidR="003357DA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r w:rsidR="0073641D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th</w:t>
            </w:r>
            <w:r w:rsidR="00FF4A46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ực hiện</w:t>
            </w:r>
          </w:p>
        </w:tc>
        <w:tc>
          <w:tcPr>
            <w:tcW w:w="2033" w:type="dxa"/>
            <w:vAlign w:val="center"/>
          </w:tcPr>
          <w:p w14:paraId="2C6BB1F4" w14:textId="3E253F61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Giá trị học bổng</w:t>
            </w:r>
            <w:r w:rsidR="003357DA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/</w:t>
            </w:r>
            <w:r w:rsidR="0073641D" w:rsidRPr="00D76A4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thu nhập</w:t>
            </w:r>
          </w:p>
        </w:tc>
      </w:tr>
      <w:tr w:rsidR="008338D2" w:rsidRPr="00D76A41" w14:paraId="4EC5122C" w14:textId="77777777" w:rsidTr="005C16BA">
        <w:tc>
          <w:tcPr>
            <w:tcW w:w="709" w:type="dxa"/>
          </w:tcPr>
          <w:p w14:paraId="403DFB8F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4297" w:type="dxa"/>
          </w:tcPr>
          <w:p w14:paraId="24E86CAD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175" w:type="dxa"/>
          </w:tcPr>
          <w:p w14:paraId="039DE685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033" w:type="dxa"/>
          </w:tcPr>
          <w:p w14:paraId="5BA11C3C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</w:tr>
      <w:tr w:rsidR="00522890" w:rsidRPr="00D76A41" w14:paraId="1FFB24CD" w14:textId="77777777" w:rsidTr="005C16BA">
        <w:tc>
          <w:tcPr>
            <w:tcW w:w="709" w:type="dxa"/>
          </w:tcPr>
          <w:p w14:paraId="7956FCCB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4297" w:type="dxa"/>
          </w:tcPr>
          <w:p w14:paraId="192CFDA5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175" w:type="dxa"/>
          </w:tcPr>
          <w:p w14:paraId="6E0B6D31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033" w:type="dxa"/>
          </w:tcPr>
          <w:p w14:paraId="4768F13A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</w:tr>
      <w:tr w:rsidR="00522890" w:rsidRPr="00D76A41" w14:paraId="6E2AF3D5" w14:textId="77777777" w:rsidTr="005C16BA">
        <w:tc>
          <w:tcPr>
            <w:tcW w:w="709" w:type="dxa"/>
          </w:tcPr>
          <w:p w14:paraId="00BF8114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4297" w:type="dxa"/>
          </w:tcPr>
          <w:p w14:paraId="4DC77D02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175" w:type="dxa"/>
          </w:tcPr>
          <w:p w14:paraId="79139E06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2033" w:type="dxa"/>
          </w:tcPr>
          <w:p w14:paraId="00A251DB" w14:textId="77777777" w:rsidR="00A6656D" w:rsidRPr="00D76A41" w:rsidRDefault="00A6656D" w:rsidP="00A6656D">
            <w:pPr>
              <w:pStyle w:val="BodyTextIndent"/>
              <w:widowControl/>
              <w:spacing w:line="288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</w:tr>
    </w:tbl>
    <w:p w14:paraId="00D911D8" w14:textId="77777777" w:rsidR="00A6656D" w:rsidRPr="00D76A41" w:rsidRDefault="00A6656D" w:rsidP="00A6656D">
      <w:pPr>
        <w:pStyle w:val="BodyTextIndent"/>
        <w:widowControl/>
        <w:spacing w:line="288" w:lineRule="auto"/>
        <w:ind w:left="720" w:firstLine="0"/>
        <w:rPr>
          <w:rFonts w:ascii="Times New Roman" w:hAnsi="Times New Roman"/>
          <w:bCs/>
          <w:sz w:val="26"/>
          <w:szCs w:val="26"/>
          <w:lang w:val="it-IT"/>
        </w:rPr>
      </w:pPr>
    </w:p>
    <w:p w14:paraId="228E33DB" w14:textId="1B8D2103" w:rsidR="00EA06CD" w:rsidRPr="00D76A41" w:rsidRDefault="004339E0" w:rsidP="004339E0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szCs w:val="26"/>
          <w:lang w:val="it-IT"/>
        </w:rPr>
      </w:pPr>
      <w:r w:rsidRPr="00D76A41">
        <w:rPr>
          <w:rFonts w:ascii="Times New Roman" w:hAnsi="Times New Roman"/>
          <w:szCs w:val="26"/>
          <w:lang w:val="it-IT"/>
        </w:rPr>
        <w:t>Hồ sơ đăng ký tham gia</w:t>
      </w:r>
      <w:r w:rsidR="00A647E1" w:rsidRPr="00D76A41">
        <w:rPr>
          <w:rFonts w:ascii="Times New Roman" w:hAnsi="Times New Roman"/>
          <w:szCs w:val="26"/>
          <w:lang w:val="it-IT"/>
        </w:rPr>
        <w:t xml:space="preserve"> (đánh dấu X vào cột ghi chú nếu ứng viên nộp</w:t>
      </w:r>
      <w:r w:rsidR="004A2190" w:rsidRPr="00D76A41">
        <w:rPr>
          <w:rFonts w:ascii="Times New Roman" w:hAnsi="Times New Roman"/>
          <w:szCs w:val="26"/>
          <w:lang w:val="it-IT"/>
        </w:rPr>
        <w:t xml:space="preserve"> đủ</w:t>
      </w:r>
      <w:r w:rsidR="00A647E1" w:rsidRPr="00D76A41">
        <w:rPr>
          <w:rFonts w:ascii="Times New Roman" w:hAnsi="Times New Roman"/>
          <w:szCs w:val="26"/>
          <w:lang w:val="it-IT"/>
        </w:rPr>
        <w:t xml:space="preserve"> hồ sơ </w:t>
      </w:r>
      <w:r w:rsidR="00F336AE" w:rsidRPr="00D76A41">
        <w:rPr>
          <w:rFonts w:ascii="Times New Roman" w:hAnsi="Times New Roman"/>
          <w:szCs w:val="26"/>
          <w:lang w:val="it-IT"/>
        </w:rPr>
        <w:t xml:space="preserve">ở mục </w:t>
      </w:r>
      <w:r w:rsidR="0060063F" w:rsidRPr="00D76A41">
        <w:rPr>
          <w:rFonts w:ascii="Times New Roman" w:hAnsi="Times New Roman"/>
          <w:szCs w:val="26"/>
          <w:lang w:val="it-IT"/>
        </w:rPr>
        <w:t>tương ứng</w:t>
      </w:r>
      <w:r w:rsidR="00A647E1" w:rsidRPr="00D76A41">
        <w:rPr>
          <w:rFonts w:ascii="Times New Roman" w:hAnsi="Times New Roman"/>
          <w:szCs w:val="26"/>
          <w:lang w:val="it-IT"/>
        </w:rPr>
        <w:t>)</w:t>
      </w:r>
      <w:r w:rsidRPr="00D76A41">
        <w:rPr>
          <w:rFonts w:ascii="Times New Roman" w:hAnsi="Times New Roman"/>
          <w:szCs w:val="26"/>
          <w:lang w:val="it-IT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721"/>
        <w:gridCol w:w="7212"/>
        <w:gridCol w:w="1276"/>
      </w:tblGrid>
      <w:tr w:rsidR="0087287D" w:rsidRPr="00D76A41" w14:paraId="63467BCF" w14:textId="77777777" w:rsidTr="00471ADE">
        <w:trPr>
          <w:trHeight w:val="485"/>
          <w:tblHeader/>
          <w:jc w:val="center"/>
        </w:trPr>
        <w:tc>
          <w:tcPr>
            <w:tcW w:w="721" w:type="dxa"/>
          </w:tcPr>
          <w:p w14:paraId="44682EBA" w14:textId="77777777" w:rsidR="0087287D" w:rsidRPr="00D76A41" w:rsidRDefault="0087287D" w:rsidP="00EA06CD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  <w:r w:rsidRPr="00D76A41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7212" w:type="dxa"/>
          </w:tcPr>
          <w:p w14:paraId="6BD57690" w14:textId="0C432796" w:rsidR="0087287D" w:rsidRPr="00D76A41" w:rsidRDefault="003F042C" w:rsidP="00EA06CD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  <w:r w:rsidRPr="00D76A41">
              <w:rPr>
                <w:rFonts w:ascii="Times New Roman" w:hAnsi="Times New Roman"/>
                <w:b/>
                <w:szCs w:val="26"/>
              </w:rPr>
              <w:t>H</w:t>
            </w:r>
            <w:r w:rsidR="0087287D" w:rsidRPr="00D76A41">
              <w:rPr>
                <w:rFonts w:ascii="Times New Roman" w:hAnsi="Times New Roman"/>
                <w:b/>
                <w:szCs w:val="26"/>
              </w:rPr>
              <w:t>ồ</w:t>
            </w:r>
            <w:r w:rsidRPr="00D76A41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87287D" w:rsidRPr="00D76A41">
              <w:rPr>
                <w:rFonts w:ascii="Times New Roman" w:hAnsi="Times New Roman"/>
                <w:b/>
                <w:szCs w:val="26"/>
              </w:rPr>
              <w:t>sơ đăng ký tham gia</w:t>
            </w:r>
          </w:p>
        </w:tc>
        <w:tc>
          <w:tcPr>
            <w:tcW w:w="1276" w:type="dxa"/>
          </w:tcPr>
          <w:p w14:paraId="77326480" w14:textId="77777777" w:rsidR="0087287D" w:rsidRPr="00D76A41" w:rsidRDefault="0087287D" w:rsidP="00EA06CD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  <w:r w:rsidRPr="00D76A41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3F042C" w:rsidRPr="00D76A41" w14:paraId="3D7A59E8" w14:textId="77777777" w:rsidTr="00471ADE">
        <w:trPr>
          <w:trHeight w:val="484"/>
          <w:jc w:val="center"/>
        </w:trPr>
        <w:tc>
          <w:tcPr>
            <w:tcW w:w="721" w:type="dxa"/>
          </w:tcPr>
          <w:p w14:paraId="2208910A" w14:textId="77777777" w:rsidR="003F042C" w:rsidRPr="00D76A41" w:rsidRDefault="003F042C" w:rsidP="003F042C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212" w:type="dxa"/>
          </w:tcPr>
          <w:p w14:paraId="3DB0E222" w14:textId="5B3DF743" w:rsidR="003F042C" w:rsidRPr="00D76A41" w:rsidRDefault="003F042C" w:rsidP="00F74135">
            <w:pPr>
              <w:pStyle w:val="BodyText"/>
              <w:widowControl/>
              <w:rPr>
                <w:rFonts w:ascii="Times New Roman" w:hAnsi="Times New Roman"/>
                <w:b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 xml:space="preserve">Đơn đăng ký (Mẫu </w:t>
            </w:r>
            <w:r w:rsidR="00095325" w:rsidRPr="00D76A41">
              <w:rPr>
                <w:rFonts w:ascii="Times New Roman" w:hAnsi="Times New Roman"/>
                <w:szCs w:val="26"/>
              </w:rPr>
              <w:t>1.</w:t>
            </w:r>
            <w:r w:rsidRPr="00D76A41">
              <w:rPr>
                <w:rFonts w:ascii="Times New Roman" w:hAnsi="Times New Roman"/>
                <w:szCs w:val="26"/>
              </w:rPr>
              <w:t>VINIF-</w:t>
            </w:r>
            <w:r w:rsidR="00F74135" w:rsidRPr="00D76A41">
              <w:rPr>
                <w:rFonts w:ascii="Times New Roman" w:hAnsi="Times New Roman"/>
                <w:szCs w:val="26"/>
              </w:rPr>
              <w:t>HB</w:t>
            </w:r>
            <w:r w:rsidRPr="00D76A41">
              <w:rPr>
                <w:rFonts w:ascii="Times New Roman" w:hAnsi="Times New Roman"/>
                <w:szCs w:val="26"/>
              </w:rPr>
              <w:t>-DDK</w:t>
            </w:r>
            <w:r w:rsidR="00095325" w:rsidRPr="00D76A41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45E0005A" w14:textId="77777777" w:rsidR="003F042C" w:rsidRPr="00D76A41" w:rsidRDefault="003F042C" w:rsidP="00B31845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3F042C" w:rsidRPr="00D76A41" w14:paraId="21EBEF27" w14:textId="77777777" w:rsidTr="00471ADE">
        <w:trPr>
          <w:trHeight w:val="484"/>
          <w:jc w:val="center"/>
        </w:trPr>
        <w:tc>
          <w:tcPr>
            <w:tcW w:w="721" w:type="dxa"/>
          </w:tcPr>
          <w:p w14:paraId="19D7F1A0" w14:textId="77777777" w:rsidR="003F042C" w:rsidRPr="00D76A41" w:rsidRDefault="003F042C" w:rsidP="003F042C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lastRenderedPageBreak/>
              <w:t>2</w:t>
            </w:r>
          </w:p>
        </w:tc>
        <w:tc>
          <w:tcPr>
            <w:tcW w:w="7212" w:type="dxa"/>
          </w:tcPr>
          <w:p w14:paraId="0C5D4086" w14:textId="288B2B28" w:rsidR="003F042C" w:rsidRPr="00D76A41" w:rsidRDefault="003F042C" w:rsidP="00F74135">
            <w:pPr>
              <w:pStyle w:val="BodyText"/>
              <w:widowControl/>
              <w:rPr>
                <w:rFonts w:ascii="Times New Roman" w:hAnsi="Times New Roman"/>
                <w:b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Lý lịch khoa học (</w:t>
            </w:r>
            <w:r w:rsidR="002574BA" w:rsidRPr="00D76A41">
              <w:rPr>
                <w:rFonts w:ascii="Times New Roman" w:hAnsi="Times New Roman"/>
                <w:szCs w:val="26"/>
              </w:rPr>
              <w:t xml:space="preserve">cập nhật và </w:t>
            </w:r>
            <w:r w:rsidR="00962B78" w:rsidRPr="00D76A41">
              <w:rPr>
                <w:rFonts w:ascii="Times New Roman" w:hAnsi="Times New Roman"/>
                <w:szCs w:val="26"/>
              </w:rPr>
              <w:t>x</w:t>
            </w:r>
            <w:r w:rsidR="00E83937" w:rsidRPr="00D76A41">
              <w:rPr>
                <w:rFonts w:ascii="Times New Roman" w:hAnsi="Times New Roman"/>
                <w:szCs w:val="26"/>
              </w:rPr>
              <w:t>uất</w:t>
            </w:r>
            <w:r w:rsidR="002574BA" w:rsidRPr="00D76A41">
              <w:rPr>
                <w:rFonts w:ascii="Times New Roman" w:hAnsi="Times New Roman"/>
                <w:szCs w:val="26"/>
              </w:rPr>
              <w:t xml:space="preserve"> file</w:t>
            </w:r>
            <w:r w:rsidR="00E83937" w:rsidRPr="00D76A41">
              <w:rPr>
                <w:rFonts w:ascii="Times New Roman" w:hAnsi="Times New Roman"/>
                <w:szCs w:val="26"/>
              </w:rPr>
              <w:t xml:space="preserve"> từ hệ thống OMS</w:t>
            </w:r>
            <w:r w:rsidRPr="00D76A41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70810D66" w14:textId="77777777" w:rsidR="003F042C" w:rsidRPr="00D76A41" w:rsidRDefault="003F042C" w:rsidP="00B31845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3F042C" w:rsidRPr="00D76A41" w14:paraId="45F9ED3A" w14:textId="77777777" w:rsidTr="00471ADE">
        <w:trPr>
          <w:trHeight w:val="463"/>
          <w:jc w:val="center"/>
        </w:trPr>
        <w:tc>
          <w:tcPr>
            <w:tcW w:w="721" w:type="dxa"/>
          </w:tcPr>
          <w:p w14:paraId="734270A0" w14:textId="77777777" w:rsidR="003F042C" w:rsidRPr="00D76A41" w:rsidRDefault="003F042C" w:rsidP="003F042C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7212" w:type="dxa"/>
          </w:tcPr>
          <w:p w14:paraId="56E79293" w14:textId="4D97924C" w:rsidR="003F042C" w:rsidRPr="00D76A41" w:rsidRDefault="00203630" w:rsidP="003F042C">
            <w:pPr>
              <w:pStyle w:val="BodyText"/>
              <w:widowControl/>
              <w:rPr>
                <w:rFonts w:ascii="Times New Roman" w:hAnsi="Times New Roman"/>
                <w:b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 xml:space="preserve">Bản sao </w:t>
            </w:r>
            <w:r w:rsidR="003247EF" w:rsidRPr="00D76A41">
              <w:rPr>
                <w:rFonts w:ascii="Times New Roman" w:hAnsi="Times New Roman"/>
                <w:szCs w:val="26"/>
              </w:rPr>
              <w:t xml:space="preserve">công chứng </w:t>
            </w:r>
            <w:r w:rsidRPr="00D76A41">
              <w:rPr>
                <w:rFonts w:ascii="Times New Roman" w:hAnsi="Times New Roman"/>
                <w:szCs w:val="26"/>
              </w:rPr>
              <w:t>bằng, bảng điểm đại học</w:t>
            </w:r>
            <w:r w:rsidR="00230080" w:rsidRPr="00D76A41">
              <w:rPr>
                <w:rFonts w:ascii="Times New Roman" w:hAnsi="Times New Roman"/>
                <w:szCs w:val="26"/>
              </w:rPr>
              <w:t xml:space="preserve"> </w:t>
            </w:r>
            <w:r w:rsidRPr="00D76A41">
              <w:rPr>
                <w:rFonts w:ascii="Times New Roman" w:hAnsi="Times New Roman"/>
                <w:szCs w:val="26"/>
              </w:rPr>
              <w:t>và sau đại học</w:t>
            </w:r>
          </w:p>
        </w:tc>
        <w:tc>
          <w:tcPr>
            <w:tcW w:w="1276" w:type="dxa"/>
            <w:vAlign w:val="center"/>
          </w:tcPr>
          <w:p w14:paraId="0CEEF356" w14:textId="77777777" w:rsidR="003F042C" w:rsidRPr="00D76A41" w:rsidRDefault="003F042C" w:rsidP="00B31845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3F042C" w:rsidRPr="00D76A41" w14:paraId="78957F5F" w14:textId="77777777" w:rsidTr="00471ADE">
        <w:trPr>
          <w:trHeight w:val="484"/>
          <w:jc w:val="center"/>
        </w:trPr>
        <w:tc>
          <w:tcPr>
            <w:tcW w:w="721" w:type="dxa"/>
          </w:tcPr>
          <w:p w14:paraId="200EB2BF" w14:textId="77777777" w:rsidR="003F042C" w:rsidRPr="00D76A41" w:rsidRDefault="003F042C" w:rsidP="003F042C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7212" w:type="dxa"/>
          </w:tcPr>
          <w:p w14:paraId="6EEC19B5" w14:textId="10F4AC5B" w:rsidR="003F042C" w:rsidRPr="00D76A41" w:rsidRDefault="003F042C" w:rsidP="003F042C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 xml:space="preserve">Bản sao </w:t>
            </w:r>
            <w:r w:rsidR="00203630" w:rsidRPr="00D76A41">
              <w:rPr>
                <w:rFonts w:ascii="Times New Roman" w:hAnsi="Times New Roman"/>
                <w:szCs w:val="26"/>
              </w:rPr>
              <w:t>giấy chứng nhận các</w:t>
            </w:r>
            <w:r w:rsidRPr="00D76A41">
              <w:rPr>
                <w:rFonts w:ascii="Times New Roman" w:hAnsi="Times New Roman"/>
                <w:szCs w:val="26"/>
              </w:rPr>
              <w:t xml:space="preserve"> giải thưởng, thành tích </w:t>
            </w:r>
            <w:r w:rsidR="001D13FF" w:rsidRPr="00D76A41">
              <w:rPr>
                <w:rFonts w:ascii="Times New Roman" w:hAnsi="Times New Roman"/>
                <w:szCs w:val="26"/>
              </w:rPr>
              <w:t>thuộc ngành học</w:t>
            </w:r>
            <w:r w:rsidRPr="00D76A41">
              <w:rPr>
                <w:rFonts w:ascii="Times New Roman" w:hAnsi="Times New Roman"/>
                <w:szCs w:val="26"/>
              </w:rPr>
              <w:t xml:space="preserve"> (nếu có)</w:t>
            </w:r>
          </w:p>
        </w:tc>
        <w:tc>
          <w:tcPr>
            <w:tcW w:w="1276" w:type="dxa"/>
            <w:vAlign w:val="center"/>
          </w:tcPr>
          <w:p w14:paraId="72A32A2A" w14:textId="77777777" w:rsidR="003F042C" w:rsidRPr="00D76A41" w:rsidRDefault="003F042C" w:rsidP="00B31845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EB7451" w:rsidRPr="00D76A41" w14:paraId="07894784" w14:textId="77777777" w:rsidTr="004341A2">
        <w:trPr>
          <w:trHeight w:val="41"/>
          <w:jc w:val="center"/>
        </w:trPr>
        <w:tc>
          <w:tcPr>
            <w:tcW w:w="721" w:type="dxa"/>
          </w:tcPr>
          <w:p w14:paraId="0A8816BC" w14:textId="413AA4A5" w:rsidR="00EB7451" w:rsidRPr="00D76A41" w:rsidRDefault="007556F2" w:rsidP="00471ADE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7212" w:type="dxa"/>
          </w:tcPr>
          <w:p w14:paraId="21DCE9FD" w14:textId="79FAAFE5" w:rsidR="00EB7451" w:rsidRPr="00D76A41" w:rsidRDefault="00DA7085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Thuyết minh đề cương nghiên cứu</w:t>
            </w:r>
            <w:r w:rsidRPr="00D76A41" w:rsidDel="00DA7085">
              <w:rPr>
                <w:rFonts w:ascii="Times New Roman" w:hAnsi="Times New Roman"/>
                <w:szCs w:val="26"/>
              </w:rPr>
              <w:t xml:space="preserve"> </w:t>
            </w:r>
            <w:r w:rsidRPr="00D76A41">
              <w:rPr>
                <w:rFonts w:ascii="Times New Roman" w:hAnsi="Times New Roman"/>
                <w:szCs w:val="26"/>
              </w:rPr>
              <w:t>(</w:t>
            </w:r>
            <w:r w:rsidR="00EB7451" w:rsidRPr="00D76A41">
              <w:rPr>
                <w:rFonts w:ascii="Times New Roman" w:hAnsi="Times New Roman"/>
                <w:szCs w:val="26"/>
              </w:rPr>
              <w:t>Mẫu 3.b. VINIF-HB-TS-</w:t>
            </w:r>
            <w:r w:rsidR="00020A38" w:rsidRPr="00D76A41">
              <w:rPr>
                <w:rFonts w:ascii="Times New Roman" w:hAnsi="Times New Roman"/>
                <w:szCs w:val="26"/>
              </w:rPr>
              <w:t>TMDC</w:t>
            </w:r>
            <w:r w:rsidRPr="00D76A41">
              <w:rPr>
                <w:rFonts w:ascii="Times New Roman" w:hAnsi="Times New Roman"/>
                <w:szCs w:val="26"/>
              </w:rPr>
              <w:t xml:space="preserve"> </w:t>
            </w:r>
            <w:r w:rsidRPr="00D76A41">
              <w:rPr>
                <w:rFonts w:ascii="Times New Roman" w:hAnsi="Times New Roman"/>
                <w:i/>
                <w:iCs/>
                <w:szCs w:val="26"/>
              </w:rPr>
              <w:t>dành cho học bổng tiến sĩ)</w:t>
            </w:r>
          </w:p>
        </w:tc>
        <w:tc>
          <w:tcPr>
            <w:tcW w:w="1276" w:type="dxa"/>
            <w:vAlign w:val="center"/>
          </w:tcPr>
          <w:p w14:paraId="33095186" w14:textId="77777777" w:rsidR="00EB7451" w:rsidRPr="00D76A41" w:rsidRDefault="00EB7451" w:rsidP="00B31845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EB7451" w:rsidRPr="00D76A41" w14:paraId="4CA9E9C2" w14:textId="77777777" w:rsidTr="004341A2">
        <w:trPr>
          <w:trHeight w:val="41"/>
          <w:jc w:val="center"/>
        </w:trPr>
        <w:tc>
          <w:tcPr>
            <w:tcW w:w="721" w:type="dxa"/>
          </w:tcPr>
          <w:p w14:paraId="38895185" w14:textId="69A8167D" w:rsidR="00EB7451" w:rsidRPr="00D76A41" w:rsidRDefault="007556F2" w:rsidP="00471ADE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7212" w:type="dxa"/>
          </w:tcPr>
          <w:p w14:paraId="0709287F" w14:textId="0142018B" w:rsidR="00EB7451" w:rsidRPr="00D76A41" w:rsidRDefault="00762038" w:rsidP="00471ADE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02 (hai) thư giới thiệu đối với học bổng tiến sĩ từ các nhà khoa học có uy tín (Mẫu 4.a.VINIF-HB-TGT)</w:t>
            </w:r>
          </w:p>
        </w:tc>
        <w:tc>
          <w:tcPr>
            <w:tcW w:w="1276" w:type="dxa"/>
            <w:vAlign w:val="center"/>
          </w:tcPr>
          <w:p w14:paraId="05634710" w14:textId="77777777" w:rsidR="00EB7451" w:rsidRPr="00D76A41" w:rsidRDefault="00EB7451" w:rsidP="00B31845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762038" w:rsidRPr="00D76A41" w14:paraId="37CA38E3" w14:textId="77777777" w:rsidTr="004341A2">
        <w:trPr>
          <w:trHeight w:val="41"/>
          <w:jc w:val="center"/>
        </w:trPr>
        <w:tc>
          <w:tcPr>
            <w:tcW w:w="721" w:type="dxa"/>
          </w:tcPr>
          <w:p w14:paraId="00912A7F" w14:textId="4F2F2BED" w:rsidR="00762038" w:rsidRPr="00D76A41" w:rsidRDefault="00CC4597" w:rsidP="00471ADE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7212" w:type="dxa"/>
          </w:tcPr>
          <w:p w14:paraId="5C17FB5D" w14:textId="4CE1D079" w:rsidR="00762038" w:rsidRPr="00D76A41" w:rsidRDefault="00913A18" w:rsidP="00471ADE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Lý lịch khoa học của cán bộ hướng dẫn nghiên cứu sinh (Mẫu 4.b. VINIF-HB-LLKHBT)</w:t>
            </w:r>
          </w:p>
        </w:tc>
        <w:tc>
          <w:tcPr>
            <w:tcW w:w="1276" w:type="dxa"/>
            <w:vAlign w:val="center"/>
          </w:tcPr>
          <w:p w14:paraId="1F130597" w14:textId="77777777" w:rsidR="00762038" w:rsidRPr="00D76A41" w:rsidRDefault="00762038" w:rsidP="00B31845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EB7451" w:rsidRPr="00D76A41" w14:paraId="6C821D47" w14:textId="77777777" w:rsidTr="004341A2">
        <w:trPr>
          <w:trHeight w:val="213"/>
          <w:jc w:val="center"/>
        </w:trPr>
        <w:tc>
          <w:tcPr>
            <w:tcW w:w="721" w:type="dxa"/>
          </w:tcPr>
          <w:p w14:paraId="06BACCF7" w14:textId="3C8F1DEA" w:rsidR="00EB7451" w:rsidRPr="00D76A41" w:rsidRDefault="00CC4597" w:rsidP="003F042C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7212" w:type="dxa"/>
          </w:tcPr>
          <w:p w14:paraId="4755CA71" w14:textId="5C41E293" w:rsidR="00EB7451" w:rsidRPr="00D76A41" w:rsidRDefault="007518E9" w:rsidP="007518E9">
            <w:pPr>
              <w:spacing w:before="120" w:after="120"/>
              <w:jc w:val="both"/>
              <w:rPr>
                <w:sz w:val="26"/>
                <w:szCs w:val="26"/>
              </w:rPr>
            </w:pPr>
            <w:bookmarkStart w:id="0" w:name="_Hlk71019229"/>
            <w:r w:rsidRPr="00D76A41">
              <w:rPr>
                <w:sz w:val="26"/>
                <w:szCs w:val="26"/>
              </w:rPr>
              <w:t>Bản sao công chứng</w:t>
            </w:r>
            <w:bookmarkEnd w:id="0"/>
            <w:r w:rsidRPr="00D76A41">
              <w:rPr>
                <w:sz w:val="26"/>
                <w:szCs w:val="26"/>
              </w:rPr>
              <w:t xml:space="preserve"> quyết định trúng tuyển nghiên cứu sinh trong nước (</w:t>
            </w:r>
            <w:r w:rsidRPr="00D76A41">
              <w:rPr>
                <w:i/>
                <w:iCs/>
                <w:sz w:val="26"/>
                <w:szCs w:val="26"/>
              </w:rPr>
              <w:t>ứng viên cần cung cấp chậm nhất trước ngày 10 tháng 12 năm đăng ký học bổng</w:t>
            </w:r>
            <w:r w:rsidRPr="00D76A41">
              <w:rPr>
                <w:sz w:val="26"/>
                <w:szCs w:val="26"/>
              </w:rPr>
              <w:t>);</w:t>
            </w:r>
          </w:p>
        </w:tc>
        <w:tc>
          <w:tcPr>
            <w:tcW w:w="1276" w:type="dxa"/>
            <w:vAlign w:val="center"/>
          </w:tcPr>
          <w:p w14:paraId="4144190F" w14:textId="77777777" w:rsidR="00EB7451" w:rsidRPr="00D76A41" w:rsidRDefault="00EB7451" w:rsidP="00B31845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3F042C" w:rsidRPr="00D76A41" w14:paraId="4B8BD6C1" w14:textId="77777777" w:rsidTr="00471ADE">
        <w:trPr>
          <w:trHeight w:val="484"/>
          <w:jc w:val="center"/>
        </w:trPr>
        <w:tc>
          <w:tcPr>
            <w:tcW w:w="721" w:type="dxa"/>
          </w:tcPr>
          <w:p w14:paraId="1A4451EE" w14:textId="6D43BE17" w:rsidR="003F042C" w:rsidRPr="00D76A41" w:rsidRDefault="00CC4597" w:rsidP="003F042C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7212" w:type="dxa"/>
          </w:tcPr>
          <w:p w14:paraId="4A07D906" w14:textId="669DFA44" w:rsidR="003F042C" w:rsidRPr="00D76A41" w:rsidRDefault="00EB7451" w:rsidP="00C66584">
            <w:pPr>
              <w:pStyle w:val="BodyText"/>
              <w:widowControl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 xml:space="preserve">Văn bản xác nhận là nghiên cứu sinh trong nước, trong đó thể hiện thời gian bắt đầu và kết thúc khóa học </w:t>
            </w:r>
            <w:r w:rsidRPr="00D76A41">
              <w:rPr>
                <w:rFonts w:ascii="Times New Roman" w:hAnsi="Times New Roman"/>
                <w:i/>
                <w:iCs/>
                <w:szCs w:val="26"/>
              </w:rPr>
              <w:t>(ứng viên nộp văn bản này trong trường hợp quyết định trúng tuyển không thể hiện rõ tháng, năm bắt đầu và kết thúc khóa học)</w:t>
            </w:r>
          </w:p>
        </w:tc>
        <w:tc>
          <w:tcPr>
            <w:tcW w:w="1276" w:type="dxa"/>
            <w:vAlign w:val="center"/>
          </w:tcPr>
          <w:p w14:paraId="2A1D928C" w14:textId="77777777" w:rsidR="003F042C" w:rsidRPr="00D76A41" w:rsidRDefault="003F042C" w:rsidP="00B31845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203630" w:rsidRPr="00D76A41" w14:paraId="568B7D9A" w14:textId="77777777" w:rsidTr="00471ADE">
        <w:trPr>
          <w:trHeight w:val="825"/>
          <w:jc w:val="center"/>
        </w:trPr>
        <w:tc>
          <w:tcPr>
            <w:tcW w:w="721" w:type="dxa"/>
          </w:tcPr>
          <w:p w14:paraId="612DE73F" w14:textId="130910BF" w:rsidR="00203630" w:rsidRPr="00D76A41" w:rsidRDefault="00CC4597" w:rsidP="003F042C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7212" w:type="dxa"/>
          </w:tcPr>
          <w:p w14:paraId="390D3B6C" w14:textId="5596F857" w:rsidR="00203630" w:rsidRPr="00D76A41" w:rsidRDefault="00203630" w:rsidP="00F74135">
            <w:pPr>
              <w:pStyle w:val="BodyText"/>
              <w:widowControl/>
              <w:rPr>
                <w:rFonts w:ascii="Times New Roman" w:hAnsi="Times New Roman"/>
                <w:szCs w:val="26"/>
              </w:rPr>
            </w:pPr>
            <w:r w:rsidRPr="00D76A41">
              <w:rPr>
                <w:rFonts w:ascii="Times New Roman" w:hAnsi="Times New Roman"/>
                <w:szCs w:val="26"/>
              </w:rPr>
              <w:t xml:space="preserve">Báo cáo kết quả học tập (Mẫu </w:t>
            </w:r>
            <w:r w:rsidR="00155855" w:rsidRPr="00D76A41">
              <w:rPr>
                <w:rFonts w:ascii="Times New Roman" w:hAnsi="Times New Roman"/>
                <w:szCs w:val="26"/>
              </w:rPr>
              <w:t>1</w:t>
            </w:r>
            <w:r w:rsidR="00F74135" w:rsidRPr="00D76A41">
              <w:rPr>
                <w:rFonts w:ascii="Times New Roman" w:hAnsi="Times New Roman"/>
                <w:szCs w:val="26"/>
              </w:rPr>
              <w:t>1</w:t>
            </w:r>
            <w:r w:rsidR="00155855" w:rsidRPr="00D76A41">
              <w:rPr>
                <w:rFonts w:ascii="Times New Roman" w:hAnsi="Times New Roman"/>
                <w:szCs w:val="26"/>
              </w:rPr>
              <w:t>.VINIF-</w:t>
            </w:r>
            <w:r w:rsidR="00F74135" w:rsidRPr="00D76A41">
              <w:rPr>
                <w:rFonts w:ascii="Times New Roman" w:hAnsi="Times New Roman"/>
                <w:szCs w:val="26"/>
              </w:rPr>
              <w:t>HB</w:t>
            </w:r>
            <w:r w:rsidR="00155855" w:rsidRPr="00D76A41">
              <w:rPr>
                <w:rFonts w:ascii="Times New Roman" w:hAnsi="Times New Roman"/>
                <w:szCs w:val="26"/>
              </w:rPr>
              <w:t>-BC</w:t>
            </w:r>
            <w:hyperlink r:id="rId8" w:history="1"/>
            <w:r w:rsidRPr="00D76A41">
              <w:rPr>
                <w:rFonts w:ascii="Times New Roman" w:hAnsi="Times New Roman"/>
                <w:szCs w:val="26"/>
              </w:rPr>
              <w:t xml:space="preserve">) – </w:t>
            </w:r>
            <w:r w:rsidRPr="00D76A41">
              <w:rPr>
                <w:rFonts w:ascii="Times New Roman" w:hAnsi="Times New Roman"/>
                <w:i/>
                <w:iCs/>
                <w:szCs w:val="26"/>
              </w:rPr>
              <w:t xml:space="preserve">dành cho </w:t>
            </w:r>
            <w:r w:rsidR="00B3491B" w:rsidRPr="00D76A41">
              <w:rPr>
                <w:rFonts w:ascii="Times New Roman" w:hAnsi="Times New Roman"/>
                <w:i/>
                <w:iCs/>
                <w:szCs w:val="26"/>
              </w:rPr>
              <w:t>ứng viên</w:t>
            </w:r>
            <w:r w:rsidRPr="00D76A41">
              <w:rPr>
                <w:rFonts w:ascii="Times New Roman" w:hAnsi="Times New Roman"/>
                <w:i/>
                <w:iCs/>
                <w:szCs w:val="26"/>
              </w:rPr>
              <w:t xml:space="preserve"> đã</w:t>
            </w:r>
            <w:r w:rsidR="00372CB2" w:rsidRPr="00D76A41">
              <w:rPr>
                <w:rFonts w:ascii="Times New Roman" w:hAnsi="Times New Roman"/>
                <w:i/>
                <w:iCs/>
                <w:szCs w:val="26"/>
              </w:rPr>
              <w:t xml:space="preserve"> từng</w:t>
            </w:r>
            <w:r w:rsidRPr="00D76A41">
              <w:rPr>
                <w:rFonts w:ascii="Times New Roman" w:hAnsi="Times New Roman"/>
                <w:i/>
                <w:iCs/>
                <w:szCs w:val="26"/>
              </w:rPr>
              <w:t xml:space="preserve"> nhận học bổng của Quỹ VINIF</w:t>
            </w:r>
          </w:p>
        </w:tc>
        <w:tc>
          <w:tcPr>
            <w:tcW w:w="1276" w:type="dxa"/>
            <w:vAlign w:val="center"/>
          </w:tcPr>
          <w:p w14:paraId="4BAD686A" w14:textId="77777777" w:rsidR="00203630" w:rsidRPr="00D76A41" w:rsidRDefault="00203630" w:rsidP="00B31845">
            <w:pPr>
              <w:pStyle w:val="BodyText"/>
              <w:widowControl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405E67A5" w14:textId="77777777" w:rsidR="008A153C" w:rsidRPr="00D76A41" w:rsidRDefault="008A153C" w:rsidP="008A153C">
      <w:pPr>
        <w:pStyle w:val="BodyText"/>
        <w:widowControl/>
        <w:rPr>
          <w:rFonts w:ascii="Times New Roman" w:hAnsi="Times New Roman"/>
          <w:b/>
          <w:szCs w:val="26"/>
        </w:rPr>
      </w:pPr>
    </w:p>
    <w:p w14:paraId="00BAF199" w14:textId="77777777" w:rsidR="008A153C" w:rsidRPr="00D76A41" w:rsidRDefault="007876B9" w:rsidP="00ED6953">
      <w:pPr>
        <w:pStyle w:val="BodyTextIndent"/>
        <w:widowControl/>
        <w:spacing w:before="120" w:after="120"/>
        <w:ind w:firstLine="0"/>
        <w:rPr>
          <w:rFonts w:ascii="Times New Roman" w:hAnsi="Times New Roman"/>
          <w:sz w:val="26"/>
          <w:szCs w:val="26"/>
        </w:rPr>
      </w:pPr>
      <w:r w:rsidRPr="00D76A41">
        <w:rPr>
          <w:rFonts w:ascii="Times New Roman" w:hAnsi="Times New Roman"/>
          <w:sz w:val="26"/>
          <w:szCs w:val="26"/>
        </w:rPr>
        <w:t>T</w:t>
      </w:r>
      <w:r w:rsidR="008A153C" w:rsidRPr="00D76A41">
        <w:rPr>
          <w:rFonts w:ascii="Times New Roman" w:hAnsi="Times New Roman"/>
          <w:sz w:val="26"/>
          <w:szCs w:val="26"/>
        </w:rPr>
        <w:t xml:space="preserve">ôi xin cam đoan những nội dung và thông tin kê khai trong Hồ sơ này là đúng sự thật. </w:t>
      </w:r>
    </w:p>
    <w:p w14:paraId="1ED32717" w14:textId="77777777" w:rsidR="008A153C" w:rsidRPr="00D76A41" w:rsidRDefault="008A153C" w:rsidP="008A153C">
      <w:pPr>
        <w:pStyle w:val="BodyTextIndent"/>
        <w:widowControl/>
        <w:spacing w:before="120" w:after="120"/>
        <w:rPr>
          <w:rFonts w:ascii="Times New Roman" w:hAnsi="Times New Roman"/>
          <w:sz w:val="26"/>
        </w:rPr>
      </w:pPr>
    </w:p>
    <w:p w14:paraId="258F7327" w14:textId="77777777" w:rsidR="008A153C" w:rsidRPr="00D76A41" w:rsidRDefault="008A153C" w:rsidP="00EA06CD">
      <w:pPr>
        <w:widowControl/>
        <w:jc w:val="right"/>
        <w:rPr>
          <w:i/>
          <w:sz w:val="26"/>
        </w:rPr>
      </w:pPr>
      <w:r w:rsidRPr="00D76A41">
        <w:rPr>
          <w:i/>
        </w:rPr>
        <w:tab/>
      </w:r>
      <w:r w:rsidRPr="00D76A41">
        <w:rPr>
          <w:i/>
        </w:rPr>
        <w:tab/>
      </w:r>
      <w:r w:rsidRPr="00D76A41">
        <w:rPr>
          <w:i/>
        </w:rPr>
        <w:tab/>
      </w:r>
      <w:r w:rsidRPr="00D76A41">
        <w:rPr>
          <w:i/>
        </w:rPr>
        <w:tab/>
        <w:t xml:space="preserve">   </w:t>
      </w:r>
      <w:r w:rsidR="007876B9" w:rsidRPr="00D76A41">
        <w:rPr>
          <w:i/>
        </w:rPr>
        <w:t>………..</w:t>
      </w:r>
      <w:r w:rsidRPr="00D76A41">
        <w:rPr>
          <w:i/>
          <w:sz w:val="26"/>
        </w:rPr>
        <w:t xml:space="preserve">, ngày </w:t>
      </w:r>
      <w:r w:rsidR="007876B9" w:rsidRPr="00D76A41">
        <w:rPr>
          <w:i/>
          <w:sz w:val="26"/>
        </w:rPr>
        <w:t>……</w:t>
      </w:r>
      <w:r w:rsidRPr="00D76A41">
        <w:rPr>
          <w:i/>
          <w:sz w:val="26"/>
        </w:rPr>
        <w:t xml:space="preserve"> tháng </w:t>
      </w:r>
      <w:r w:rsidR="007876B9" w:rsidRPr="00D76A41">
        <w:rPr>
          <w:i/>
          <w:sz w:val="26"/>
        </w:rPr>
        <w:t>……</w:t>
      </w:r>
      <w:r w:rsidR="007E7CD0" w:rsidRPr="00D76A41">
        <w:rPr>
          <w:i/>
          <w:sz w:val="26"/>
        </w:rPr>
        <w:t xml:space="preserve"> </w:t>
      </w:r>
      <w:r w:rsidRPr="00D76A41">
        <w:rPr>
          <w:i/>
          <w:sz w:val="26"/>
        </w:rPr>
        <w:t xml:space="preserve">năm </w:t>
      </w:r>
      <w:r w:rsidR="007876B9" w:rsidRPr="00D76A41">
        <w:rPr>
          <w:i/>
          <w:sz w:val="26"/>
        </w:rPr>
        <w:t>………</w:t>
      </w:r>
      <w:r w:rsidRPr="00D76A41">
        <w:rPr>
          <w:i/>
          <w:sz w:val="26"/>
        </w:rPr>
        <w:t xml:space="preserve">    </w:t>
      </w:r>
    </w:p>
    <w:p w14:paraId="0B415D53" w14:textId="77777777" w:rsidR="008A153C" w:rsidRPr="00D76A41" w:rsidRDefault="008A153C" w:rsidP="008A153C">
      <w:pPr>
        <w:widowControl/>
        <w:rPr>
          <w:i/>
          <w:sz w:val="22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425"/>
        <w:gridCol w:w="5024"/>
      </w:tblGrid>
      <w:tr w:rsidR="008A153C" w:rsidRPr="00BF7FD8" w14:paraId="6875ACFB" w14:textId="77777777" w:rsidTr="00FB2156">
        <w:tc>
          <w:tcPr>
            <w:tcW w:w="3970" w:type="dxa"/>
          </w:tcPr>
          <w:p w14:paraId="65A5F32F" w14:textId="77777777" w:rsidR="008A153C" w:rsidRPr="00D76A41" w:rsidRDefault="008A153C" w:rsidP="00FB2156">
            <w:pPr>
              <w:jc w:val="center"/>
              <w:rPr>
                <w:b/>
                <w:sz w:val="22"/>
                <w:lang w:val="fr-FR"/>
              </w:rPr>
            </w:pPr>
            <w:r w:rsidRPr="00D76A41">
              <w:rPr>
                <w:sz w:val="22"/>
              </w:rPr>
              <w:t xml:space="preserve">  </w:t>
            </w:r>
          </w:p>
        </w:tc>
        <w:tc>
          <w:tcPr>
            <w:tcW w:w="425" w:type="dxa"/>
          </w:tcPr>
          <w:p w14:paraId="2A6F32D9" w14:textId="77777777" w:rsidR="008A153C" w:rsidRPr="00D76A41" w:rsidRDefault="008A153C" w:rsidP="00FB2156">
            <w:pPr>
              <w:jc w:val="center"/>
              <w:rPr>
                <w:sz w:val="26"/>
                <w:lang w:val="fr-FR"/>
              </w:rPr>
            </w:pPr>
          </w:p>
        </w:tc>
        <w:tc>
          <w:tcPr>
            <w:tcW w:w="5024" w:type="dxa"/>
          </w:tcPr>
          <w:p w14:paraId="06FE65AF" w14:textId="77777777" w:rsidR="007876B9" w:rsidRPr="00D76A41" w:rsidRDefault="00EA06CD" w:rsidP="007876B9">
            <w:pPr>
              <w:pStyle w:val="Heading1"/>
              <w:widowControl/>
              <w:rPr>
                <w:rFonts w:ascii="Times New Roman" w:hAnsi="Times New Roman"/>
                <w:color w:val="auto"/>
                <w:sz w:val="22"/>
                <w:lang w:val="fr-FR"/>
              </w:rPr>
            </w:pPr>
            <w:r w:rsidRPr="00D76A41">
              <w:rPr>
                <w:rFonts w:ascii="Times New Roman" w:hAnsi="Times New Roman"/>
                <w:color w:val="auto"/>
                <w:sz w:val="22"/>
                <w:lang w:val="pt-BR"/>
              </w:rPr>
              <w:t xml:space="preserve">            </w:t>
            </w:r>
            <w:r w:rsidR="007876B9" w:rsidRPr="00D76A41">
              <w:rPr>
                <w:rFonts w:ascii="Times New Roman" w:hAnsi="Times New Roman"/>
                <w:color w:val="auto"/>
                <w:sz w:val="24"/>
                <w:lang w:val="pt-BR"/>
              </w:rPr>
              <w:t>CÁ NHÂN ĐĂNG KÝ THAM GIA</w:t>
            </w:r>
          </w:p>
          <w:p w14:paraId="52398A71" w14:textId="77777777" w:rsidR="008A153C" w:rsidRDefault="00EA06CD" w:rsidP="007876B9">
            <w:pPr>
              <w:jc w:val="center"/>
              <w:rPr>
                <w:i/>
                <w:iCs/>
                <w:sz w:val="24"/>
                <w:szCs w:val="24"/>
                <w:lang w:val="fr-FR"/>
              </w:rPr>
            </w:pPr>
            <w:r w:rsidRPr="00D76A41">
              <w:rPr>
                <w:i/>
                <w:iCs/>
                <w:sz w:val="24"/>
                <w:szCs w:val="24"/>
                <w:lang w:val="fr-FR"/>
              </w:rPr>
              <w:t xml:space="preserve">     </w:t>
            </w:r>
            <w:r w:rsidR="007876B9" w:rsidRPr="00D76A41">
              <w:rPr>
                <w:i/>
                <w:iCs/>
                <w:sz w:val="24"/>
                <w:szCs w:val="24"/>
                <w:lang w:val="fr-FR"/>
              </w:rPr>
              <w:t>(Họ, tên và chữ ký)</w:t>
            </w:r>
          </w:p>
          <w:p w14:paraId="688F9C8D" w14:textId="53828BC9" w:rsidR="00F406F9" w:rsidRPr="00444CE7" w:rsidRDefault="00F406F9" w:rsidP="007876B9">
            <w:pPr>
              <w:jc w:val="center"/>
              <w:rPr>
                <w:i/>
                <w:iCs/>
                <w:sz w:val="24"/>
                <w:szCs w:val="24"/>
                <w:lang w:val="fr-FR"/>
              </w:rPr>
            </w:pPr>
          </w:p>
        </w:tc>
      </w:tr>
    </w:tbl>
    <w:p w14:paraId="0579F846" w14:textId="77777777" w:rsidR="008A153C" w:rsidRPr="00E93E97" w:rsidRDefault="008A153C" w:rsidP="008A153C">
      <w:pPr>
        <w:pStyle w:val="BodyTextIndent"/>
        <w:widowControl/>
        <w:spacing w:before="120" w:after="120"/>
        <w:rPr>
          <w:sz w:val="26"/>
          <w:lang w:val="fr-FR"/>
        </w:rPr>
      </w:pPr>
    </w:p>
    <w:p w14:paraId="333635CD" w14:textId="77777777" w:rsidR="008A153C" w:rsidRPr="00E93E97" w:rsidRDefault="008A153C" w:rsidP="008A153C">
      <w:pPr>
        <w:widowControl/>
        <w:jc w:val="center"/>
        <w:rPr>
          <w:lang w:val="fr-FR"/>
        </w:rPr>
      </w:pPr>
    </w:p>
    <w:p w14:paraId="41BABEEE" w14:textId="77777777" w:rsidR="005D493F" w:rsidRPr="00102ED3" w:rsidRDefault="005D493F" w:rsidP="008A153C">
      <w:pPr>
        <w:rPr>
          <w:lang w:val="fr-FR"/>
        </w:rPr>
      </w:pPr>
    </w:p>
    <w:sectPr w:rsidR="005D493F" w:rsidRPr="00102ED3" w:rsidSect="00E65F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851" w:bottom="1134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841C" w14:textId="77777777" w:rsidR="00740338" w:rsidRDefault="00740338">
      <w:r>
        <w:separator/>
      </w:r>
    </w:p>
  </w:endnote>
  <w:endnote w:type="continuationSeparator" w:id="0">
    <w:p w14:paraId="2AF1EED6" w14:textId="77777777" w:rsidR="00740338" w:rsidRDefault="0074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52E3" w14:textId="77777777" w:rsidR="00471ADE" w:rsidRDefault="00471A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DBF74" w14:textId="77777777" w:rsidR="00471ADE" w:rsidRDefault="00471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1867" w14:textId="06F786D6" w:rsidR="00471ADE" w:rsidRPr="00B8138F" w:rsidRDefault="00471ADE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B8138F">
      <w:rPr>
        <w:rStyle w:val="PageNumber"/>
        <w:sz w:val="24"/>
        <w:szCs w:val="24"/>
      </w:rPr>
      <w:fldChar w:fldCharType="begin"/>
    </w:r>
    <w:r w:rsidRPr="00B8138F">
      <w:rPr>
        <w:rStyle w:val="PageNumber"/>
        <w:sz w:val="24"/>
        <w:szCs w:val="24"/>
      </w:rPr>
      <w:instrText xml:space="preserve">PAGE  </w:instrText>
    </w:r>
    <w:r w:rsidRPr="00B8138F">
      <w:rPr>
        <w:rStyle w:val="PageNumber"/>
        <w:sz w:val="24"/>
        <w:szCs w:val="24"/>
      </w:rPr>
      <w:fldChar w:fldCharType="separate"/>
    </w:r>
    <w:r w:rsidR="00906FCA">
      <w:rPr>
        <w:rStyle w:val="PageNumber"/>
        <w:noProof/>
        <w:sz w:val="24"/>
        <w:szCs w:val="24"/>
      </w:rPr>
      <w:t>2</w:t>
    </w:r>
    <w:r w:rsidRPr="00B8138F">
      <w:rPr>
        <w:rStyle w:val="PageNumber"/>
        <w:sz w:val="24"/>
        <w:szCs w:val="24"/>
      </w:rPr>
      <w:fldChar w:fldCharType="end"/>
    </w:r>
  </w:p>
  <w:p w14:paraId="49A823A6" w14:textId="77777777" w:rsidR="00471ADE" w:rsidRDefault="00471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2BB9" w14:textId="77777777" w:rsidR="00757084" w:rsidRDefault="00757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69F9" w14:textId="77777777" w:rsidR="00740338" w:rsidRDefault="00740338">
      <w:r>
        <w:separator/>
      </w:r>
    </w:p>
  </w:footnote>
  <w:footnote w:type="continuationSeparator" w:id="0">
    <w:p w14:paraId="48CC3F8B" w14:textId="77777777" w:rsidR="00740338" w:rsidRDefault="00740338">
      <w:r>
        <w:continuationSeparator/>
      </w:r>
    </w:p>
  </w:footnote>
  <w:footnote w:id="1">
    <w:p w14:paraId="12AA9EF6" w14:textId="7985E5BC" w:rsidR="00471ADE" w:rsidRDefault="00471ADE">
      <w:pPr>
        <w:pStyle w:val="FootnoteText"/>
      </w:pPr>
      <w:r>
        <w:rPr>
          <w:rStyle w:val="FootnoteReference"/>
        </w:rPr>
        <w:footnoteRef/>
      </w:r>
      <w:r>
        <w:t xml:space="preserve"> Ghi rõ</w:t>
      </w:r>
      <w:r w:rsidR="003C616C">
        <w:t xml:space="preserve"> tên</w:t>
      </w:r>
      <w:r>
        <w:t xml:space="preserve"> ngành </w:t>
      </w:r>
      <w:r w:rsidR="003C616C">
        <w:t>theo quyết định trúng tuyển của cơ sở đào tạo</w:t>
      </w:r>
    </w:p>
  </w:footnote>
  <w:footnote w:id="2">
    <w:p w14:paraId="36A109F3" w14:textId="2A103B86" w:rsidR="00471ADE" w:rsidRDefault="00471ADE">
      <w:pPr>
        <w:pStyle w:val="FootnoteText"/>
      </w:pPr>
      <w:r>
        <w:rPr>
          <w:rStyle w:val="FootnoteReference"/>
        </w:rPr>
        <w:footnoteRef/>
      </w:r>
      <w:r>
        <w:t xml:space="preserve"> Ghi rõ tên tiếng </w:t>
      </w:r>
      <w:r w:rsidR="003C616C">
        <w:t>V</w:t>
      </w:r>
      <w:r>
        <w:t>iệt cơ sở đào tạo</w:t>
      </w:r>
    </w:p>
  </w:footnote>
  <w:footnote w:id="3">
    <w:p w14:paraId="5B078D29" w14:textId="117EDB5E" w:rsidR="00471ADE" w:rsidRDefault="00471ADE">
      <w:pPr>
        <w:pStyle w:val="FootnoteText"/>
      </w:pPr>
      <w:r>
        <w:rPr>
          <w:rStyle w:val="FootnoteReference"/>
        </w:rPr>
        <w:footnoteRef/>
      </w:r>
      <w:r>
        <w:t xml:space="preserve"> Chức danh, họ tên của </w:t>
      </w:r>
      <w:r w:rsidR="008A431C">
        <w:t>người hướng dẫn/</w:t>
      </w:r>
      <w:r>
        <w:t>nhà khoa học nhận bảo trợ</w:t>
      </w:r>
    </w:p>
  </w:footnote>
  <w:footnote w:id="4">
    <w:p w14:paraId="4BBF4E96" w14:textId="1BC20231" w:rsidR="00471ADE" w:rsidRDefault="00471ADE">
      <w:pPr>
        <w:pStyle w:val="FootnoteText"/>
      </w:pPr>
      <w:r>
        <w:rPr>
          <w:rStyle w:val="FootnoteReference"/>
        </w:rPr>
        <w:footnoteRef/>
      </w:r>
      <w:r>
        <w:t xml:space="preserve"> Tên luận án tiến sĩ (trường hợp chưa có tên chính thức thì có thể dùng tên đã được thống nhất với </w:t>
      </w:r>
      <w:r w:rsidR="008A431C">
        <w:t>người hướng dẫn/</w:t>
      </w:r>
      <w:r>
        <w:t>nhà khoa học nhận bảo trợ)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164A" w14:textId="77777777" w:rsidR="00757084" w:rsidRDefault="00757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720A" w14:textId="6C6CBC05" w:rsidR="00CD7DD3" w:rsidRPr="007876B9" w:rsidRDefault="00CD7DD3" w:rsidP="00CD7DD3">
    <w:pPr>
      <w:widowControl/>
      <w:ind w:left="3600" w:firstLine="720"/>
      <w:jc w:val="right"/>
      <w:rPr>
        <w:sz w:val="24"/>
        <w:szCs w:val="24"/>
      </w:rPr>
    </w:pPr>
    <w:r>
      <w:rPr>
        <w:sz w:val="24"/>
        <w:szCs w:val="24"/>
      </w:rPr>
      <w:t>Mẫu 1.VINIF-HB</w:t>
    </w:r>
    <w:r w:rsidRPr="007876B9">
      <w:rPr>
        <w:sz w:val="24"/>
        <w:szCs w:val="24"/>
      </w:rPr>
      <w:t>-DDK</w:t>
    </w:r>
  </w:p>
  <w:p w14:paraId="38EC0C81" w14:textId="77777777" w:rsidR="00CD7DD3" w:rsidRDefault="00CD7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EC21" w14:textId="77777777" w:rsidR="00757084" w:rsidRDefault="00757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5F7D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" w15:restartNumberingAfterBreak="0">
    <w:nsid w:val="2BCE4AF3"/>
    <w:multiLevelType w:val="multilevel"/>
    <w:tmpl w:val="9F54C16C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2C85F44"/>
    <w:multiLevelType w:val="hybridMultilevel"/>
    <w:tmpl w:val="2A6CFFB8"/>
    <w:lvl w:ilvl="0" w:tplc="F9083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3843B4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3F"/>
    <w:rsid w:val="00002C9A"/>
    <w:rsid w:val="00003BF0"/>
    <w:rsid w:val="000104AA"/>
    <w:rsid w:val="00020A38"/>
    <w:rsid w:val="0004665D"/>
    <w:rsid w:val="00075798"/>
    <w:rsid w:val="00095325"/>
    <w:rsid w:val="000B6081"/>
    <w:rsid w:val="000E1C47"/>
    <w:rsid w:val="00102ED3"/>
    <w:rsid w:val="00155855"/>
    <w:rsid w:val="00161A03"/>
    <w:rsid w:val="0016225C"/>
    <w:rsid w:val="00175B62"/>
    <w:rsid w:val="00194092"/>
    <w:rsid w:val="001B1FCA"/>
    <w:rsid w:val="001B4B90"/>
    <w:rsid w:val="001C4582"/>
    <w:rsid w:val="001D13FF"/>
    <w:rsid w:val="00203630"/>
    <w:rsid w:val="00221948"/>
    <w:rsid w:val="00227546"/>
    <w:rsid w:val="00230080"/>
    <w:rsid w:val="002424F4"/>
    <w:rsid w:val="002574BA"/>
    <w:rsid w:val="00260E0E"/>
    <w:rsid w:val="00260F18"/>
    <w:rsid w:val="002E57B0"/>
    <w:rsid w:val="002E5C0B"/>
    <w:rsid w:val="003247EF"/>
    <w:rsid w:val="003357DA"/>
    <w:rsid w:val="003541C2"/>
    <w:rsid w:val="00372CB2"/>
    <w:rsid w:val="00384008"/>
    <w:rsid w:val="00390631"/>
    <w:rsid w:val="00396218"/>
    <w:rsid w:val="003A7C2D"/>
    <w:rsid w:val="003C616C"/>
    <w:rsid w:val="003D5F54"/>
    <w:rsid w:val="003D72ED"/>
    <w:rsid w:val="003E3A39"/>
    <w:rsid w:val="003F042C"/>
    <w:rsid w:val="003F2D65"/>
    <w:rsid w:val="004339E0"/>
    <w:rsid w:val="004341A2"/>
    <w:rsid w:val="00444CE7"/>
    <w:rsid w:val="00464507"/>
    <w:rsid w:val="00471ADE"/>
    <w:rsid w:val="004841FA"/>
    <w:rsid w:val="004A2190"/>
    <w:rsid w:val="004A2C1B"/>
    <w:rsid w:val="004B667F"/>
    <w:rsid w:val="004C6603"/>
    <w:rsid w:val="004D5A7D"/>
    <w:rsid w:val="004E096E"/>
    <w:rsid w:val="004E7E50"/>
    <w:rsid w:val="004F7F90"/>
    <w:rsid w:val="00522890"/>
    <w:rsid w:val="00531DF9"/>
    <w:rsid w:val="005358E2"/>
    <w:rsid w:val="00571EE6"/>
    <w:rsid w:val="005856CC"/>
    <w:rsid w:val="00586D83"/>
    <w:rsid w:val="00597CE9"/>
    <w:rsid w:val="005A3429"/>
    <w:rsid w:val="005B18F0"/>
    <w:rsid w:val="005C16BA"/>
    <w:rsid w:val="005C5528"/>
    <w:rsid w:val="005D1A95"/>
    <w:rsid w:val="005D493F"/>
    <w:rsid w:val="005D76C7"/>
    <w:rsid w:val="005F647F"/>
    <w:rsid w:val="0060063F"/>
    <w:rsid w:val="006116B9"/>
    <w:rsid w:val="00622D2A"/>
    <w:rsid w:val="00653F1D"/>
    <w:rsid w:val="006E7E99"/>
    <w:rsid w:val="006F318F"/>
    <w:rsid w:val="006F4DC0"/>
    <w:rsid w:val="00700921"/>
    <w:rsid w:val="007017E8"/>
    <w:rsid w:val="0070536A"/>
    <w:rsid w:val="0073641D"/>
    <w:rsid w:val="00740338"/>
    <w:rsid w:val="007518E9"/>
    <w:rsid w:val="007527CE"/>
    <w:rsid w:val="007556F2"/>
    <w:rsid w:val="00757084"/>
    <w:rsid w:val="00762038"/>
    <w:rsid w:val="00766F68"/>
    <w:rsid w:val="007876B9"/>
    <w:rsid w:val="007A766A"/>
    <w:rsid w:val="007A7C22"/>
    <w:rsid w:val="007B1FA3"/>
    <w:rsid w:val="007C4F29"/>
    <w:rsid w:val="007D5F2A"/>
    <w:rsid w:val="007D656B"/>
    <w:rsid w:val="007E7CD0"/>
    <w:rsid w:val="007F1CAC"/>
    <w:rsid w:val="00817E4A"/>
    <w:rsid w:val="00827B7D"/>
    <w:rsid w:val="008338D2"/>
    <w:rsid w:val="00834EA3"/>
    <w:rsid w:val="008406B6"/>
    <w:rsid w:val="008462ED"/>
    <w:rsid w:val="0087287D"/>
    <w:rsid w:val="00872F59"/>
    <w:rsid w:val="008A153C"/>
    <w:rsid w:val="008A431C"/>
    <w:rsid w:val="008A47DC"/>
    <w:rsid w:val="008C5297"/>
    <w:rsid w:val="008D221C"/>
    <w:rsid w:val="008D4D48"/>
    <w:rsid w:val="008D6290"/>
    <w:rsid w:val="008F3809"/>
    <w:rsid w:val="00905735"/>
    <w:rsid w:val="00906FCA"/>
    <w:rsid w:val="009109A3"/>
    <w:rsid w:val="00911D10"/>
    <w:rsid w:val="00913A18"/>
    <w:rsid w:val="00962B78"/>
    <w:rsid w:val="00994A9A"/>
    <w:rsid w:val="009C582F"/>
    <w:rsid w:val="009C7BCD"/>
    <w:rsid w:val="00A201D2"/>
    <w:rsid w:val="00A647E1"/>
    <w:rsid w:val="00A64FBC"/>
    <w:rsid w:val="00A6656D"/>
    <w:rsid w:val="00B070AD"/>
    <w:rsid w:val="00B31845"/>
    <w:rsid w:val="00B3491B"/>
    <w:rsid w:val="00B4131D"/>
    <w:rsid w:val="00B71CD8"/>
    <w:rsid w:val="00B72BD9"/>
    <w:rsid w:val="00B73B24"/>
    <w:rsid w:val="00B8138F"/>
    <w:rsid w:val="00BD5D01"/>
    <w:rsid w:val="00BD7516"/>
    <w:rsid w:val="00BF7FD8"/>
    <w:rsid w:val="00C1427B"/>
    <w:rsid w:val="00C22A3F"/>
    <w:rsid w:val="00C62964"/>
    <w:rsid w:val="00C66584"/>
    <w:rsid w:val="00C920D7"/>
    <w:rsid w:val="00C93A3F"/>
    <w:rsid w:val="00C94FCE"/>
    <w:rsid w:val="00CA3D1D"/>
    <w:rsid w:val="00CB1D0A"/>
    <w:rsid w:val="00CC4597"/>
    <w:rsid w:val="00CD7DD3"/>
    <w:rsid w:val="00CE180C"/>
    <w:rsid w:val="00D004B4"/>
    <w:rsid w:val="00D1728E"/>
    <w:rsid w:val="00D640D0"/>
    <w:rsid w:val="00D64DF3"/>
    <w:rsid w:val="00D76A41"/>
    <w:rsid w:val="00D8331D"/>
    <w:rsid w:val="00D9274D"/>
    <w:rsid w:val="00DA7085"/>
    <w:rsid w:val="00E00237"/>
    <w:rsid w:val="00E004F5"/>
    <w:rsid w:val="00E14B09"/>
    <w:rsid w:val="00E305FE"/>
    <w:rsid w:val="00E5697B"/>
    <w:rsid w:val="00E65FC8"/>
    <w:rsid w:val="00E72D53"/>
    <w:rsid w:val="00E74606"/>
    <w:rsid w:val="00E83937"/>
    <w:rsid w:val="00E93E97"/>
    <w:rsid w:val="00EA06CD"/>
    <w:rsid w:val="00EA6CB5"/>
    <w:rsid w:val="00EB7451"/>
    <w:rsid w:val="00ED2D16"/>
    <w:rsid w:val="00ED4123"/>
    <w:rsid w:val="00ED6953"/>
    <w:rsid w:val="00F06967"/>
    <w:rsid w:val="00F172FD"/>
    <w:rsid w:val="00F30D6C"/>
    <w:rsid w:val="00F336AE"/>
    <w:rsid w:val="00F406F9"/>
    <w:rsid w:val="00F41AA4"/>
    <w:rsid w:val="00F74135"/>
    <w:rsid w:val="00F8786F"/>
    <w:rsid w:val="00F9548E"/>
    <w:rsid w:val="00FB101D"/>
    <w:rsid w:val="00FB2156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3C01D"/>
  <w15:chartTrackingRefBased/>
  <w15:docId w15:val="{C420BDEF-1E53-4196-8E19-F1FFAE1D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widowControl/>
      <w:spacing w:before="120" w:after="120"/>
      <w:ind w:firstLine="720"/>
      <w:jc w:val="both"/>
      <w:outlineLvl w:val="5"/>
    </w:pPr>
    <w:rPr>
      <w:rFonts w:ascii=".VnTime" w:hAnsi=".VnTime"/>
      <w:i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.VnTime" w:hAnsi=".VnTime"/>
      <w:sz w:val="26"/>
    </w:rPr>
  </w:style>
  <w:style w:type="paragraph" w:styleId="BodyText2">
    <w:name w:val="Body Text 2"/>
    <w:basedOn w:val="Normal"/>
    <w:pPr>
      <w:jc w:val="both"/>
    </w:pPr>
    <w:rPr>
      <w:rFonts w:ascii=".VnTime" w:hAnsi=".VnTime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8"/>
    </w:rPr>
  </w:style>
  <w:style w:type="paragraph" w:styleId="BodyText3">
    <w:name w:val="Body Text 3"/>
    <w:basedOn w:val="Normal"/>
    <w:pPr>
      <w:widowControl/>
      <w:spacing w:line="360" w:lineRule="auto"/>
      <w:jc w:val="both"/>
    </w:pPr>
    <w:rPr>
      <w:rFonts w:ascii=".VnTime" w:hAnsi=".VnTime"/>
    </w:rPr>
  </w:style>
  <w:style w:type="paragraph" w:styleId="BodyTextIndent2">
    <w:name w:val="Body Text Indent 2"/>
    <w:basedOn w:val="Normal"/>
    <w:pPr>
      <w:spacing w:before="120" w:after="120"/>
      <w:ind w:firstLine="720"/>
      <w:jc w:val="both"/>
    </w:pPr>
    <w:rPr>
      <w:rFonts w:ascii=".VnTime" w:hAnsi=".VnTime"/>
      <w:i/>
      <w:sz w:val="28"/>
    </w:rPr>
  </w:style>
  <w:style w:type="paragraph" w:styleId="Title">
    <w:name w:val="Title"/>
    <w:basedOn w:val="Normal"/>
    <w:link w:val="TitleChar"/>
    <w:qFormat/>
    <w:pPr>
      <w:widowControl/>
      <w:ind w:left="5040" w:firstLine="720"/>
      <w:jc w:val="center"/>
    </w:pPr>
    <w:rPr>
      <w:rFonts w:ascii=".VnTime" w:hAnsi=".VnTime"/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rsid w:val="00B8138F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locked/>
    <w:rsid w:val="008A153C"/>
    <w:rPr>
      <w:rFonts w:ascii=".VnTime" w:hAnsi=".VnTime"/>
      <w:b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8A153C"/>
  </w:style>
  <w:style w:type="paragraph" w:styleId="ListParagraph">
    <w:name w:val="List Paragraph"/>
    <w:basedOn w:val="Normal"/>
    <w:uiPriority w:val="34"/>
    <w:qFormat/>
    <w:rsid w:val="007876B9"/>
    <w:pPr>
      <w:widowControl/>
      <w:ind w:left="720"/>
      <w:contextualSpacing/>
    </w:pPr>
    <w:rPr>
      <w:rFonts w:ascii=".VnTime" w:hAnsi=".VnTime"/>
      <w:sz w:val="28"/>
      <w:szCs w:val="24"/>
    </w:rPr>
  </w:style>
  <w:style w:type="character" w:styleId="Hyperlink">
    <w:name w:val="Hyperlink"/>
    <w:uiPriority w:val="99"/>
    <w:unhideWhenUsed/>
    <w:rsid w:val="007876B9"/>
    <w:rPr>
      <w:color w:val="0000FF"/>
      <w:u w:val="single"/>
    </w:rPr>
  </w:style>
  <w:style w:type="table" w:styleId="TableGrid">
    <w:name w:val="Table Grid"/>
    <w:basedOn w:val="TableNormal"/>
    <w:rsid w:val="0087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A2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21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if.org/storage/bieumau/VINIF-TNT-BCr06ThSTS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049B-DFA7-4077-9211-BB7C2B76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§n ®¨ng ký chñ tr× thùc hiÖn c«ng tr×nh khoa häc vµ c«ng nghÖ</vt:lpstr>
    </vt:vector>
  </TitlesOfParts>
  <Company>FPT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§n ®¨ng ký chñ tr× thùc hiÖn c«ng tr×nh khoa häc vµ c«ng nghÖ</dc:title>
  <dc:subject/>
  <dc:creator>hoangcd</dc:creator>
  <cp:keywords>FoxChit SOFTWARE SOLUTIONS</cp:keywords>
  <dc:description/>
  <cp:lastModifiedBy>Nguyễn Đăng Toàn (VINBIGDATA-VNCDLL-QĐMST)</cp:lastModifiedBy>
  <cp:revision>9</cp:revision>
  <cp:lastPrinted>2001-06-12T02:23:00Z</cp:lastPrinted>
  <dcterms:created xsi:type="dcterms:W3CDTF">2025-02-25T08:55:00Z</dcterms:created>
  <dcterms:modified xsi:type="dcterms:W3CDTF">2025-02-25T09:57:00Z</dcterms:modified>
</cp:coreProperties>
</file>